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A2" w:rsidRPr="009A7865" w:rsidRDefault="000F03A2" w:rsidP="000F03A2">
      <w:pPr>
        <w:rPr>
          <w:rFonts w:ascii="Times New Roman" w:hAnsi="Times New Roman"/>
          <w:sz w:val="28"/>
          <w:szCs w:val="28"/>
          <w:lang w:eastAsia="ru-RU"/>
        </w:rPr>
      </w:pPr>
    </w:p>
    <w:p w:rsidR="000F03A2" w:rsidRPr="009A7865" w:rsidRDefault="000F03A2" w:rsidP="000F03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865">
        <w:rPr>
          <w:rFonts w:ascii="Times New Roman" w:hAnsi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0F03A2" w:rsidRDefault="000F03A2" w:rsidP="000F03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865">
        <w:rPr>
          <w:rFonts w:ascii="Times New Roman" w:hAnsi="Times New Roman"/>
          <w:sz w:val="28"/>
          <w:szCs w:val="28"/>
          <w:lang w:eastAsia="ru-RU"/>
        </w:rPr>
        <w:t>Конзаводская средняя общеобразовательная школа №2</w:t>
      </w:r>
    </w:p>
    <w:p w:rsidR="004A6CED" w:rsidRPr="009A7865" w:rsidRDefault="004A6CED" w:rsidP="000F03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педагогических кадрах.</w:t>
      </w:r>
    </w:p>
    <w:p w:rsidR="000F03A2" w:rsidRPr="00772602" w:rsidRDefault="000F03A2" w:rsidP="00772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7865">
        <w:rPr>
          <w:rFonts w:ascii="Times New Roman" w:hAnsi="Times New Roman"/>
          <w:sz w:val="28"/>
          <w:szCs w:val="28"/>
          <w:lang w:eastAsia="ru-RU"/>
        </w:rPr>
        <w:t>20</w:t>
      </w:r>
      <w:r w:rsidR="000B50B0">
        <w:rPr>
          <w:rFonts w:ascii="Times New Roman" w:hAnsi="Times New Roman"/>
          <w:sz w:val="28"/>
          <w:szCs w:val="28"/>
          <w:lang w:eastAsia="ru-RU"/>
        </w:rPr>
        <w:t>19</w:t>
      </w:r>
      <w:r w:rsidRPr="009A7865">
        <w:rPr>
          <w:rFonts w:ascii="Times New Roman" w:hAnsi="Times New Roman"/>
          <w:sz w:val="28"/>
          <w:szCs w:val="28"/>
          <w:lang w:eastAsia="ru-RU"/>
        </w:rPr>
        <w:t>-20</w:t>
      </w:r>
      <w:r w:rsidR="000B50B0">
        <w:rPr>
          <w:rFonts w:ascii="Times New Roman" w:hAnsi="Times New Roman"/>
          <w:sz w:val="28"/>
          <w:szCs w:val="28"/>
          <w:lang w:eastAsia="ru-RU"/>
        </w:rPr>
        <w:t>20</w:t>
      </w:r>
      <w:r w:rsidR="00C66C2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865">
        <w:rPr>
          <w:rFonts w:ascii="Times New Roman" w:hAnsi="Times New Roman"/>
          <w:sz w:val="28"/>
          <w:szCs w:val="28"/>
          <w:lang w:eastAsia="ru-RU"/>
        </w:rPr>
        <w:t>уч</w:t>
      </w:r>
      <w:proofErr w:type="gramStart"/>
      <w:r w:rsidRPr="009A7865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9A7865">
        <w:rPr>
          <w:rFonts w:ascii="Times New Roman" w:hAnsi="Times New Roman"/>
          <w:sz w:val="28"/>
          <w:szCs w:val="28"/>
          <w:lang w:eastAsia="ru-RU"/>
        </w:rPr>
        <w:t>од</w:t>
      </w:r>
      <w:proofErr w:type="spellEnd"/>
    </w:p>
    <w:tbl>
      <w:tblPr>
        <w:tblStyle w:val="1"/>
        <w:tblpPr w:leftFromText="180" w:rightFromText="180" w:vertAnchor="text" w:horzAnchor="margin" w:tblpX="-562" w:tblpY="633"/>
        <w:tblW w:w="16268" w:type="dxa"/>
        <w:tblLayout w:type="fixed"/>
        <w:tblLook w:val="04A0"/>
      </w:tblPr>
      <w:tblGrid>
        <w:gridCol w:w="392"/>
        <w:gridCol w:w="1559"/>
        <w:gridCol w:w="992"/>
        <w:gridCol w:w="993"/>
        <w:gridCol w:w="708"/>
        <w:gridCol w:w="851"/>
        <w:gridCol w:w="1984"/>
        <w:gridCol w:w="3828"/>
        <w:gridCol w:w="1701"/>
        <w:gridCol w:w="567"/>
        <w:gridCol w:w="850"/>
        <w:gridCol w:w="851"/>
        <w:gridCol w:w="992"/>
      </w:tblGrid>
      <w:tr w:rsidR="00C66C22" w:rsidRPr="009A7865" w:rsidTr="00A073E2">
        <w:trPr>
          <w:trHeight w:val="255"/>
        </w:trPr>
        <w:tc>
          <w:tcPr>
            <w:tcW w:w="392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992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 xml:space="preserve">Год </w:t>
            </w:r>
            <w:proofErr w:type="spellStart"/>
            <w:r w:rsidRPr="009A7865">
              <w:rPr>
                <w:rFonts w:ascii="Times New Roman" w:hAnsi="Times New Roman"/>
              </w:rPr>
              <w:t>рожд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Педстаж</w:t>
            </w:r>
            <w:proofErr w:type="spellEnd"/>
          </w:p>
        </w:tc>
        <w:tc>
          <w:tcPr>
            <w:tcW w:w="1984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Какое учебное заведение окончил (год окончания, специализация, квалификация)</w:t>
            </w:r>
          </w:p>
        </w:tc>
        <w:tc>
          <w:tcPr>
            <w:tcW w:w="3828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701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Какие предметы преподает</w:t>
            </w:r>
          </w:p>
        </w:tc>
        <w:tc>
          <w:tcPr>
            <w:tcW w:w="567" w:type="dxa"/>
            <w:vMerge w:val="restart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Наг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9A7865">
              <w:rPr>
                <w:rFonts w:ascii="Times New Roman" w:hAnsi="Times New Roman"/>
              </w:rPr>
              <w:t>руз</w:t>
            </w:r>
            <w:proofErr w:type="spell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ка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гория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Отрасле</w:t>
            </w:r>
            <w:proofErr w:type="spell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 награды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учёной степени/ учёном звании</w:t>
            </w:r>
          </w:p>
        </w:tc>
      </w:tr>
      <w:tr w:rsidR="00C66C22" w:rsidRPr="009A7865" w:rsidTr="00A073E2">
        <w:trPr>
          <w:trHeight w:val="255"/>
        </w:trPr>
        <w:tc>
          <w:tcPr>
            <w:tcW w:w="392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A7865">
              <w:rPr>
                <w:rFonts w:ascii="Times New Roman" w:hAnsi="Times New Roman"/>
              </w:rPr>
              <w:t>б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щий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в дан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 ОО</w:t>
            </w:r>
            <w:r w:rsidR="00D33D20">
              <w:rPr>
                <w:rFonts w:ascii="Times New Roman" w:hAnsi="Times New Roman"/>
              </w:rPr>
              <w:t>/ по специальности</w:t>
            </w:r>
          </w:p>
        </w:tc>
        <w:tc>
          <w:tcPr>
            <w:tcW w:w="1984" w:type="dxa"/>
            <w:vMerge/>
          </w:tcPr>
          <w:p w:rsidR="00C66C22" w:rsidRPr="009A7865" w:rsidRDefault="00C66C22" w:rsidP="00600A57"/>
        </w:tc>
        <w:tc>
          <w:tcPr>
            <w:tcW w:w="3828" w:type="dxa"/>
            <w:vMerge/>
          </w:tcPr>
          <w:p w:rsidR="00C66C22" w:rsidRPr="009A7865" w:rsidRDefault="00C66C22" w:rsidP="00600A57"/>
        </w:tc>
        <w:tc>
          <w:tcPr>
            <w:tcW w:w="1701" w:type="dxa"/>
            <w:vMerge/>
          </w:tcPr>
          <w:p w:rsidR="00C66C22" w:rsidRPr="009A7865" w:rsidRDefault="00C66C22" w:rsidP="00600A57"/>
        </w:tc>
        <w:tc>
          <w:tcPr>
            <w:tcW w:w="567" w:type="dxa"/>
            <w:vMerge/>
          </w:tcPr>
          <w:p w:rsidR="00C66C22" w:rsidRPr="009A7865" w:rsidRDefault="00C66C22" w:rsidP="00600A57"/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66C22" w:rsidRPr="009A7865" w:rsidRDefault="00C66C22" w:rsidP="00600A57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66C22" w:rsidRPr="009A7865" w:rsidRDefault="00C66C22" w:rsidP="00600A57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6C22" w:rsidRPr="009A7865" w:rsidRDefault="00C66C22" w:rsidP="00600A57"/>
        </w:tc>
      </w:tr>
      <w:tr w:rsidR="00C66C22" w:rsidRPr="009A7865" w:rsidTr="00A073E2">
        <w:trPr>
          <w:trHeight w:val="844"/>
        </w:trPr>
        <w:tc>
          <w:tcPr>
            <w:tcW w:w="392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Молчанов Станислав Гавриилович</w:t>
            </w:r>
          </w:p>
        </w:tc>
        <w:tc>
          <w:tcPr>
            <w:tcW w:w="992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07.10.55</w:t>
            </w:r>
          </w:p>
        </w:tc>
        <w:tc>
          <w:tcPr>
            <w:tcW w:w="708" w:type="dxa"/>
            <w:vMerge w:val="restart"/>
          </w:tcPr>
          <w:p w:rsidR="00C66C22" w:rsidRPr="009A7865" w:rsidRDefault="00C66C22" w:rsidP="000B5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vMerge w:val="restart"/>
          </w:tcPr>
          <w:p w:rsidR="00C66C22" w:rsidRPr="009A7865" w:rsidRDefault="00C66C22" w:rsidP="000B5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4" w:type="dxa"/>
            <w:vMerge w:val="restart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>Высшее профессиональное образование,1983,</w:t>
            </w:r>
          </w:p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>Ростовский государственный педагогический институт,</w:t>
            </w:r>
          </w:p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КВ, №402357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специальность – история, квалификация – учитель истории, обществознания</w:t>
            </w:r>
          </w:p>
        </w:tc>
        <w:tc>
          <w:tcPr>
            <w:tcW w:w="3828" w:type="dxa"/>
            <w:vMerge w:val="restart"/>
          </w:tcPr>
          <w:p w:rsidR="00C66C22" w:rsidRPr="009B4CDE" w:rsidRDefault="00C66C22" w:rsidP="009B4CD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"Управление качеством общего образования в условиях введения ФГОС общего образования" по проблеме: "Проектирование и реализация основных образовательных программ в контексте достижения планируемых результатов" 2016 г. 72 часа</w:t>
            </w:r>
          </w:p>
          <w:p w:rsidR="00C66C22" w:rsidRDefault="00C66C22" w:rsidP="006011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2.АНО «Санкт-Петербургский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 дополнительного профессионального 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по программе «Теория, методика и современные образовательные технологии начального, основного общего среднего общего образования» по теме: «Основы 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православ-ной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культуры: проблемы и перспективы преподавания в условиях реализации ФГОС ООО», 2015 г. 108 часов (дистанционно).</w:t>
            </w:r>
          </w:p>
          <w:p w:rsidR="00C66C22" w:rsidRPr="00657788" w:rsidRDefault="00C66C22" w:rsidP="006011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по программе "Оказание первой помощи пострадавшему"2018г., </w:t>
            </w:r>
            <w:r w:rsidRPr="00657788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  <w:p w:rsidR="00C66C22" w:rsidRPr="00657788" w:rsidRDefault="00C66C22" w:rsidP="006011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788">
              <w:rPr>
                <w:rFonts w:ascii="Times New Roman" w:hAnsi="Times New Roman"/>
                <w:sz w:val="24"/>
                <w:szCs w:val="24"/>
              </w:rPr>
              <w:t>4.Частное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657788" w:rsidRDefault="00C66C22" w:rsidP="00660F2E">
            <w:pPr>
              <w:pStyle w:val="a3"/>
              <w:jc w:val="both"/>
              <w:rPr>
                <w:rFonts w:ascii="Times New Roman" w:hAnsi="Times New Roman"/>
              </w:rPr>
            </w:pPr>
            <w:r w:rsidRPr="00657788">
              <w:rPr>
                <w:rFonts w:ascii="Times New Roman" w:hAnsi="Times New Roman"/>
                <w:sz w:val="24"/>
                <w:szCs w:val="24"/>
              </w:rPr>
              <w:t xml:space="preserve">5. 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657788">
              <w:rPr>
                <w:rFonts w:ascii="Times New Roman" w:hAnsi="Times New Roman"/>
              </w:rPr>
              <w:t>программе «Методика преподавания обществознания в условиях реализации ФГОС», 72 ч., 2018 год</w:t>
            </w:r>
          </w:p>
          <w:p w:rsidR="00C66C22" w:rsidRPr="00657788" w:rsidRDefault="00C66C22" w:rsidP="00660F2E">
            <w:pPr>
              <w:pStyle w:val="a3"/>
              <w:jc w:val="both"/>
              <w:rPr>
                <w:rFonts w:ascii="Times New Roman" w:hAnsi="Times New Roman"/>
              </w:rPr>
            </w:pPr>
            <w:r w:rsidRPr="00657788">
              <w:rPr>
                <w:rFonts w:ascii="Times New Roman" w:hAnsi="Times New Roman"/>
              </w:rPr>
              <w:lastRenderedPageBreak/>
              <w:t>6.</w:t>
            </w:r>
            <w:r w:rsidRPr="00657788">
              <w:rPr>
                <w:rFonts w:ascii="Times New Roman" w:hAnsi="Times New Roman"/>
                <w:sz w:val="24"/>
                <w:szCs w:val="24"/>
              </w:rPr>
              <w:t xml:space="preserve">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657788">
              <w:rPr>
                <w:rFonts w:ascii="Times New Roman" w:hAnsi="Times New Roman"/>
              </w:rPr>
              <w:t>программе «Методика преподавания истории в условиях реализации ФГОС ОО» 72 ч.,2018 г.</w:t>
            </w:r>
          </w:p>
          <w:p w:rsidR="00C66C22" w:rsidRPr="00657788" w:rsidRDefault="00C66C22" w:rsidP="00660F2E">
            <w:pPr>
              <w:pStyle w:val="a3"/>
              <w:jc w:val="both"/>
              <w:rPr>
                <w:rFonts w:ascii="Times New Roman" w:hAnsi="Times New Roman"/>
              </w:rPr>
            </w:pPr>
            <w:r w:rsidRPr="00657788">
              <w:rPr>
                <w:rFonts w:ascii="Times New Roman" w:hAnsi="Times New Roman"/>
              </w:rPr>
              <w:t xml:space="preserve">7. </w:t>
            </w:r>
            <w:r w:rsidRPr="00657788">
              <w:rPr>
                <w:rFonts w:ascii="Times New Roman" w:hAnsi="Times New Roman"/>
                <w:sz w:val="24"/>
                <w:szCs w:val="24"/>
              </w:rPr>
              <w:t xml:space="preserve">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657788">
              <w:rPr>
                <w:rFonts w:ascii="Times New Roman" w:hAnsi="Times New Roman"/>
              </w:rPr>
              <w:t>программе «Актуальные вопросы методики преподавания географии в условиях реализации ФГОС ОО»</w:t>
            </w:r>
          </w:p>
          <w:p w:rsidR="00C66C22" w:rsidRPr="00657788" w:rsidRDefault="00C66C22" w:rsidP="00660F2E">
            <w:pPr>
              <w:pStyle w:val="a3"/>
              <w:jc w:val="both"/>
              <w:rPr>
                <w:rFonts w:ascii="Times New Roman" w:hAnsi="Times New Roman"/>
              </w:rPr>
            </w:pPr>
            <w:r w:rsidRPr="00657788">
              <w:rPr>
                <w:rFonts w:ascii="Times New Roman" w:hAnsi="Times New Roman"/>
              </w:rPr>
              <w:t>72 ч.,2018 г.</w:t>
            </w:r>
          </w:p>
          <w:p w:rsidR="00C66C22" w:rsidRPr="00657788" w:rsidRDefault="00C66C22" w:rsidP="00660F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788">
              <w:rPr>
                <w:rFonts w:ascii="Times New Roman" w:hAnsi="Times New Roman"/>
              </w:rPr>
              <w:t xml:space="preserve">8. </w:t>
            </w:r>
            <w:r w:rsidRPr="00657788">
              <w:rPr>
                <w:rFonts w:ascii="Times New Roman" w:hAnsi="Times New Roman"/>
                <w:sz w:val="24"/>
                <w:szCs w:val="24"/>
              </w:rPr>
              <w:t>ООО "Центр подготовки государственных и муниципальных служащих" по дополнительной профессиональной программе "Подготовка организаторов и руководителей пунктов проведения государственной итоговой аттестации: ОГЭ", 2018год, 18 часов</w:t>
            </w:r>
          </w:p>
          <w:p w:rsidR="00C66C22" w:rsidRPr="00660F2E" w:rsidRDefault="00C66C22" w:rsidP="00660F2E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7788">
              <w:rPr>
                <w:rFonts w:ascii="Times New Roman" w:hAnsi="Times New Roman"/>
                <w:sz w:val="24"/>
                <w:szCs w:val="24"/>
              </w:rPr>
              <w:t xml:space="preserve">9.Автономная некоммерческая организация дополнительного профессионального образования «Межрегиональный институт развития образования» по «преподавание основ духовно-нравственных культур народов </w:t>
            </w:r>
            <w:r w:rsidRPr="00657788">
              <w:rPr>
                <w:rFonts w:ascii="Times New Roman" w:hAnsi="Times New Roman"/>
                <w:sz w:val="24"/>
                <w:szCs w:val="24"/>
              </w:rPr>
              <w:lastRenderedPageBreak/>
              <w:t>России с учётом ФГОС ООО и ФГОС СОО», 72 ч., 2019 г.</w:t>
            </w:r>
          </w:p>
        </w:tc>
        <w:tc>
          <w:tcPr>
            <w:tcW w:w="1701" w:type="dxa"/>
            <w:vMerge w:val="restart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история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внеуроч.д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66C22" w:rsidRPr="009A7865" w:rsidRDefault="00D33D2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Почёт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работник общего образования (медаль)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66C22" w:rsidRDefault="00D33D20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rPr>
          <w:trHeight w:val="2539"/>
        </w:trPr>
        <w:tc>
          <w:tcPr>
            <w:tcW w:w="392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Титова Татьяна Борисовна</w:t>
            </w:r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логопед</w:t>
            </w:r>
          </w:p>
          <w:p w:rsidR="00D33D20" w:rsidRDefault="00D33D20" w:rsidP="00376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</w:t>
            </w:r>
          </w:p>
          <w:p w:rsidR="00D33D20" w:rsidRDefault="00D33D20" w:rsidP="00376A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33D20" w:rsidRDefault="00C66C22" w:rsidP="00376A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домаш</w:t>
            </w:r>
            <w:proofErr w:type="spellEnd"/>
          </w:p>
          <w:p w:rsidR="00D33D20" w:rsidRDefault="00C66C22" w:rsidP="00376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нее </w:t>
            </w:r>
            <w:proofErr w:type="spellStart"/>
            <w:r>
              <w:rPr>
                <w:rFonts w:ascii="Times New Roman" w:hAnsi="Times New Roman"/>
              </w:rPr>
              <w:t>обуче</w:t>
            </w:r>
            <w:proofErr w:type="spellEnd"/>
          </w:p>
          <w:p w:rsidR="00C66C22" w:rsidRPr="009A7865" w:rsidRDefault="00C66C22" w:rsidP="00376A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17.07.73</w:t>
            </w:r>
          </w:p>
        </w:tc>
        <w:tc>
          <w:tcPr>
            <w:tcW w:w="708" w:type="dxa"/>
          </w:tcPr>
          <w:p w:rsidR="00C66C22" w:rsidRPr="009A7865" w:rsidRDefault="00C66C22" w:rsidP="00376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C66C22" w:rsidRPr="009A7865" w:rsidRDefault="00C66C22" w:rsidP="00376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 1995г., Ростовский государственный педагогический университет</w:t>
            </w: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ЭВ № 611283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специальность- педагогика и психология (дошкольная) с дополнительной специальностью </w:t>
            </w:r>
            <w:proofErr w:type="gramStart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-и</w:t>
            </w:r>
            <w:proofErr w:type="gramEnd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ностранный язык  квалификация – преподаватель педагогики и психологии в дошкольном педучилище; воспитатель -преподаватель  английского языка в детском </w:t>
            </w: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саду</w:t>
            </w:r>
          </w:p>
        </w:tc>
        <w:tc>
          <w:tcPr>
            <w:tcW w:w="3828" w:type="dxa"/>
          </w:tcPr>
          <w:p w:rsidR="00C66C22" w:rsidRDefault="00C66C22" w:rsidP="00600A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"Управление качеством общего образования в условиях введения ФГОС общего образования" по проблеме: "Проектирование и реализация основных образовательных программ в контексте достижения планируемых результатов" 2016 г., 72 часа</w:t>
            </w:r>
          </w:p>
          <w:p w:rsidR="00C66C22" w:rsidRPr="002A36AF" w:rsidRDefault="00C66C22" w:rsidP="00600A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образования" по программе дополнительного профессионального образования "Развитие профессионально-педагогических компетенция и творческих способностей учителей, участников профессиональных конкурсов" по проблеме: "Психолого-педагогическое и методическое сопровождение деятельности участников профессиональных конкурсов" 2016 г., 72 часа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по программе "Оказание первой помощи пострадавшему"2018г., 16 часов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4.Общество с ограниченной ответственностью "Центр непрерывного образования и инноваций" по дополнительной профессиональной программе "Образование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 2018 год, 72 часа</w:t>
            </w:r>
          </w:p>
          <w:p w:rsidR="00C66C22" w:rsidRPr="007D28B1" w:rsidRDefault="00C66C22" w:rsidP="00600A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</w:t>
            </w:r>
            <w:r w:rsidRPr="007D28B1">
              <w:rPr>
                <w:rFonts w:ascii="Times New Roman" w:hAnsi="Times New Roman"/>
                <w:sz w:val="24"/>
                <w:szCs w:val="24"/>
              </w:rPr>
              <w:t xml:space="preserve">Президенте Российской Федерации" по </w:t>
            </w:r>
            <w:r w:rsidRPr="007D28B1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профессиональной</w:t>
            </w:r>
            <w:r w:rsidRPr="007D28B1">
              <w:rPr>
                <w:rFonts w:ascii="Times New Roman" w:hAnsi="Times New Roman"/>
              </w:rPr>
              <w:t xml:space="preserve"> программе "Управление в сфере образования"2018 год, 120 часов</w:t>
            </w:r>
          </w:p>
          <w:p w:rsidR="00C66C22" w:rsidRPr="007D28B1" w:rsidRDefault="00C66C22" w:rsidP="00600A57">
            <w:pPr>
              <w:jc w:val="both"/>
              <w:rPr>
                <w:rFonts w:ascii="Times New Roman" w:hAnsi="Times New Roman"/>
              </w:rPr>
            </w:pPr>
            <w:r w:rsidRPr="007D28B1">
              <w:rPr>
                <w:rFonts w:ascii="Times New Roman" w:hAnsi="Times New Roman"/>
                <w:sz w:val="24"/>
                <w:szCs w:val="24"/>
              </w:rPr>
              <w:t xml:space="preserve">6.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7D28B1">
              <w:rPr>
                <w:rFonts w:ascii="Times New Roman" w:hAnsi="Times New Roman"/>
              </w:rPr>
              <w:t>программе «Концептуальное и методическое обновление дисциплины «Иностранный язык» в условиях реализации ФГОС ОО»  72 ч., 2018 год</w:t>
            </w:r>
          </w:p>
          <w:p w:rsidR="00C66C22" w:rsidRPr="002D3676" w:rsidRDefault="00C66C22" w:rsidP="00600A5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8B1">
              <w:rPr>
                <w:rFonts w:ascii="Times New Roman" w:hAnsi="Times New Roman"/>
              </w:rPr>
              <w:t xml:space="preserve">8. </w:t>
            </w:r>
            <w:r w:rsidRPr="007D28B1">
              <w:rPr>
                <w:rFonts w:ascii="Times New Roman" w:hAnsi="Times New Roman"/>
                <w:sz w:val="24"/>
                <w:szCs w:val="24"/>
              </w:rPr>
              <w:t xml:space="preserve"> ООО "Центр подготовки государственных и муниципальных служащих" по дополнительной профессиональной программе "Нормативно правовое и организационно-технологическое сопровождение ГИА" 18 ч., 2018 год</w:t>
            </w:r>
          </w:p>
        </w:tc>
        <w:tc>
          <w:tcPr>
            <w:tcW w:w="1701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англ. язык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домашн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C66C22" w:rsidRPr="005240C7" w:rsidRDefault="00C66C22" w:rsidP="00600A57">
            <w:pPr>
              <w:rPr>
                <w:rFonts w:ascii="Times New Roman" w:hAnsi="Times New Roman"/>
              </w:rPr>
            </w:pPr>
            <w:r w:rsidRPr="005240C7">
              <w:rPr>
                <w:rFonts w:ascii="Times New Roman" w:hAnsi="Times New Roman"/>
              </w:rPr>
              <w:t>12</w:t>
            </w:r>
          </w:p>
          <w:p w:rsidR="00C66C22" w:rsidRPr="005240C7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C60E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0E61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A073E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Переквалификация, 2007 г,  ГОУДПО РОИПК  и ПРО,     ПП №395981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направлению «Филология (раннее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обучение иностранному языку)», квалификация- филология «Раннее </w:t>
            </w:r>
            <w:r w:rsidRPr="009A7865">
              <w:rPr>
                <w:rFonts w:ascii="Times New Roman" w:hAnsi="Times New Roman"/>
                <w:sz w:val="24"/>
                <w:szCs w:val="24"/>
              </w:rPr>
              <w:lastRenderedPageBreak/>
              <w:t>обучение иностранному языку»</w:t>
            </w:r>
          </w:p>
        </w:tc>
        <w:tc>
          <w:tcPr>
            <w:tcW w:w="3828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59" w:type="dxa"/>
          </w:tcPr>
          <w:p w:rsidR="00C43694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Судоплато</w:t>
            </w:r>
            <w:proofErr w:type="spell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ва</w:t>
            </w:r>
            <w:proofErr w:type="spellEnd"/>
            <w:r w:rsidRPr="009A7865">
              <w:rPr>
                <w:rFonts w:ascii="Times New Roman" w:hAnsi="Times New Roman"/>
              </w:rPr>
              <w:t xml:space="preserve"> Василина Николаевна</w:t>
            </w:r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</w:t>
            </w:r>
            <w:r w:rsidR="00C436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директора </w:t>
            </w:r>
            <w:r w:rsidRPr="009A7865">
              <w:rPr>
                <w:rFonts w:ascii="Times New Roman" w:hAnsi="Times New Roman"/>
              </w:rPr>
              <w:t>по ВР</w:t>
            </w:r>
            <w:r w:rsidR="00C43694">
              <w:rPr>
                <w:rFonts w:ascii="Times New Roman" w:hAnsi="Times New Roman"/>
              </w:rPr>
              <w:t>, домашнее обучение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01.06.71</w:t>
            </w:r>
          </w:p>
        </w:tc>
        <w:tc>
          <w:tcPr>
            <w:tcW w:w="708" w:type="dxa"/>
          </w:tcPr>
          <w:p w:rsidR="00C66C22" w:rsidRPr="009A7865" w:rsidRDefault="00C66C22" w:rsidP="007D2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C66C22" w:rsidRPr="009A7865" w:rsidRDefault="00C66C22" w:rsidP="007D28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 xml:space="preserve">Высшее профессиональное образование, 2006г., Ростовский государственный педагогический университет, </w:t>
            </w:r>
          </w:p>
          <w:p w:rsidR="00C66C22" w:rsidRPr="009A7865" w:rsidRDefault="00C66C22" w:rsidP="00600A5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>ВСВ №1826266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</w:rPr>
            </w:pPr>
            <w:r w:rsidRPr="009A7865">
              <w:rPr>
                <w:rFonts w:ascii="Times New Roman" w:eastAsia="Calibri" w:hAnsi="Times New Roman"/>
                <w:sz w:val="24"/>
                <w:szCs w:val="24"/>
              </w:rPr>
              <w:t>специальность – 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eastAsia="Calibri" w:hAnsi="Times New Roman"/>
                <w:sz w:val="24"/>
                <w:szCs w:val="24"/>
              </w:rPr>
              <w:t xml:space="preserve">и методика начального образования, квалификация – учитель начальных классов         </w:t>
            </w:r>
          </w:p>
        </w:tc>
        <w:tc>
          <w:tcPr>
            <w:tcW w:w="3828" w:type="dxa"/>
          </w:tcPr>
          <w:p w:rsidR="00C66C22" w:rsidRDefault="00C66C22" w:rsidP="002D3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по программе "Оказание первой помощи пострадавшему"2018г., 16 часов</w:t>
            </w:r>
          </w:p>
          <w:p w:rsidR="00C66C22" w:rsidRDefault="00C66C22" w:rsidP="002D3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2.Общество с ограниченной ответственностью "Центр непрерывного образования и инноваций" по дополнительной профессиональной программе "Образование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 2018 год, 72 часа</w:t>
            </w:r>
          </w:p>
          <w:p w:rsidR="00C66C22" w:rsidRDefault="00C66C22" w:rsidP="002D3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3.ООО "Центр подготовки государственных и муниципальных служащих" по дополнительной профессиональной программе "Подготовка организаторов и руководителей пунктов проведения государственной итоговой аттестации: ОГЭ", 2018год, 18 часов</w:t>
            </w:r>
          </w:p>
          <w:p w:rsidR="00C66C22" w:rsidRPr="00351BD8" w:rsidRDefault="00C66C22" w:rsidP="002D3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D28B1">
              <w:rPr>
                <w:rFonts w:ascii="Times New Roman" w:hAnsi="Times New Roman"/>
                <w:sz w:val="24"/>
                <w:szCs w:val="24"/>
              </w:rPr>
              <w:t xml:space="preserve">. 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</w:t>
            </w:r>
            <w:r w:rsidRPr="007D28B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управление воспитательной деятельности в соответствии с ФГОС, 72 ч. 2019 год</w:t>
            </w:r>
          </w:p>
        </w:tc>
        <w:tc>
          <w:tcPr>
            <w:tcW w:w="1701" w:type="dxa"/>
          </w:tcPr>
          <w:p w:rsidR="00C66C22" w:rsidRPr="009A7865" w:rsidRDefault="00C4369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Домашнее обучение</w:t>
            </w:r>
          </w:p>
        </w:tc>
        <w:tc>
          <w:tcPr>
            <w:tcW w:w="567" w:type="dxa"/>
          </w:tcPr>
          <w:p w:rsidR="00C66C22" w:rsidRPr="009A7865" w:rsidRDefault="005A658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A073E2" w:rsidRDefault="00A073E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Драган</w:t>
            </w:r>
            <w:proofErr w:type="spellEnd"/>
            <w:r w:rsidRPr="009A7865">
              <w:rPr>
                <w:rFonts w:ascii="Times New Roman" w:hAnsi="Times New Roman"/>
              </w:rPr>
              <w:t xml:space="preserve"> Ирина Анатольевна</w:t>
            </w:r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англ.яз.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04.07.81</w:t>
            </w:r>
          </w:p>
        </w:tc>
        <w:tc>
          <w:tcPr>
            <w:tcW w:w="708" w:type="dxa"/>
          </w:tcPr>
          <w:p w:rsidR="00C66C22" w:rsidRPr="009A7865" w:rsidRDefault="00C66C22" w:rsidP="00BA1AEC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C66C22" w:rsidRPr="009A7865" w:rsidRDefault="00C66C22" w:rsidP="00BA1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образование, 2004 </w:t>
            </w:r>
            <w:proofErr w:type="spellStart"/>
            <w:r w:rsidRPr="009A7865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9A7865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9A7865">
              <w:rPr>
                <w:rFonts w:ascii="Times New Roman" w:hAnsi="Times New Roman"/>
                <w:sz w:val="24"/>
                <w:szCs w:val="24"/>
              </w:rPr>
              <w:t>остовский</w:t>
            </w:r>
            <w:proofErr w:type="spellEnd"/>
            <w:r w:rsidRPr="009A7865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университет, ВСБ №0665560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специальность – педагогика и методика начального образования, квалификация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C22" w:rsidRDefault="00C66C22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"Московская академия профессиональных компетенций" по программе "Педагогическое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образование: Английский язык в образовательных организациях", 2017 год </w:t>
            </w:r>
          </w:p>
          <w:p w:rsidR="00C66C22" w:rsidRDefault="00C66C22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C66C22" w:rsidRDefault="00C66C22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180000231436</w:t>
            </w:r>
          </w:p>
          <w:p w:rsidR="00C66C22" w:rsidRDefault="00C66C22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2017год</w:t>
            </w:r>
          </w:p>
          <w:p w:rsidR="00C66C22" w:rsidRDefault="00C66C22" w:rsidP="00B2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учитель, преподаватель английского языка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АНО «Санкт-Петербургский центр дополнительного профессионального образования» по программе «Теория, методика и современные образовательные технологии начального, основного общего среднего общего образования»,   по теме: ««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как основа реализации Федерального государственного образовательного стандарта на уроках английского языка», 2015 г., 108 часов (дистанционно)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D60">
              <w:rPr>
                <w:rFonts w:ascii="Times New Roman" w:hAnsi="Times New Roman"/>
                <w:sz w:val="24"/>
                <w:szCs w:val="24"/>
              </w:rPr>
              <w:t>2. 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"Управление образованием" по проблеме: Стратегия инновационного развития как основа эффективного управления современной образовательной организацией. 144 часа, 2017 год</w:t>
            </w:r>
          </w:p>
          <w:p w:rsidR="00C66C22" w:rsidRDefault="00C66C22" w:rsidP="00DD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"Оказание первой помощи пострадавшему"2018г., 16 часов</w:t>
            </w:r>
          </w:p>
          <w:p w:rsidR="00C66C22" w:rsidRDefault="00C66C22" w:rsidP="008121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Общество с ограниченной ответственностью "Центр непрерывного образования и инноваций" по дополнительной профессиональной программе "Образование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 2018 год, 72 часа</w:t>
            </w:r>
          </w:p>
          <w:p w:rsidR="00C66C22" w:rsidRPr="00DD2D60" w:rsidRDefault="00C66C22" w:rsidP="00DD2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английский яз.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FF43F7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FF43F7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FF43F7" w:rsidRDefault="00A073E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Мирная Ангелина Юрьевна</w:t>
            </w:r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русск.</w:t>
            </w:r>
            <w:r w:rsidRPr="009A7865">
              <w:rPr>
                <w:rFonts w:ascii="Times New Roman" w:hAnsi="Times New Roman"/>
              </w:rPr>
              <w:t>яз.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 xml:space="preserve">литература 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/>
              </w:rPr>
              <w:t>) яз.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15.07.98</w:t>
            </w:r>
          </w:p>
        </w:tc>
        <w:tc>
          <w:tcPr>
            <w:tcW w:w="708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6C22" w:rsidRPr="008B60D6" w:rsidRDefault="00C66C22" w:rsidP="007C4C18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6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Средне-профессиональное</w:t>
            </w:r>
            <w:proofErr w:type="spellEnd"/>
            <w:r w:rsidRPr="008B6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2017 г.,</w:t>
            </w:r>
          </w:p>
          <w:p w:rsidR="00C66C22" w:rsidRPr="008B60D6" w:rsidRDefault="00C66C22" w:rsidP="007C4C18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B6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Зимовниковский</w:t>
            </w:r>
            <w:proofErr w:type="spellEnd"/>
            <w:r w:rsidRPr="008B6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педагогический колледж, </w:t>
            </w:r>
          </w:p>
          <w:p w:rsidR="00C66C22" w:rsidRPr="008B60D6" w:rsidRDefault="00C66C22" w:rsidP="007C4C18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116124 2864312</w:t>
            </w:r>
          </w:p>
          <w:p w:rsidR="00C66C22" w:rsidRPr="009A7865" w:rsidRDefault="00C66C22" w:rsidP="007C4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пециальность – преподавание в начальных классах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(углубленная подготовка), </w:t>
            </w:r>
          </w:p>
          <w:p w:rsidR="00C66C22" w:rsidRPr="007C4C18" w:rsidRDefault="00C66C22" w:rsidP="007C4C1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квалификация – учитель начальных классо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828" w:type="dxa"/>
          </w:tcPr>
          <w:p w:rsidR="00C66C22" w:rsidRPr="00DE14FF" w:rsidRDefault="00C66C22" w:rsidP="00A86F4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C66C22" w:rsidRPr="00DE14FF" w:rsidRDefault="00C66C22" w:rsidP="00F24EF5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русск</w:t>
            </w:r>
            <w:proofErr w:type="gramStart"/>
            <w:r w:rsidRPr="009A7865">
              <w:rPr>
                <w:rFonts w:ascii="Times New Roman" w:hAnsi="Times New Roman"/>
              </w:rPr>
              <w:t>.я</w:t>
            </w:r>
            <w:proofErr w:type="gramEnd"/>
            <w:r w:rsidRPr="009A7865">
              <w:rPr>
                <w:rFonts w:ascii="Times New Roman" w:hAnsi="Times New Roman"/>
              </w:rPr>
              <w:t>зык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литерат</w:t>
            </w:r>
            <w:r>
              <w:rPr>
                <w:rFonts w:ascii="Times New Roman" w:hAnsi="Times New Roman"/>
              </w:rPr>
              <w:t>ура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русский) язык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A073E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rPr>
          <w:trHeight w:val="5190"/>
        </w:trPr>
        <w:tc>
          <w:tcPr>
            <w:tcW w:w="392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559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Землянская Ольга Геннадьевна</w:t>
            </w:r>
          </w:p>
        </w:tc>
        <w:tc>
          <w:tcPr>
            <w:tcW w:w="992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9A7865">
              <w:rPr>
                <w:rFonts w:ascii="Times New Roman" w:hAnsi="Times New Roman"/>
              </w:rPr>
              <w:t>русск. яз.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3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15.11.81</w:t>
            </w:r>
          </w:p>
        </w:tc>
        <w:tc>
          <w:tcPr>
            <w:tcW w:w="708" w:type="dxa"/>
            <w:vMerge w:val="restart"/>
          </w:tcPr>
          <w:p w:rsidR="00C66C22" w:rsidRPr="009A7865" w:rsidRDefault="00C66C22" w:rsidP="007A5C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Merge w:val="restart"/>
          </w:tcPr>
          <w:p w:rsidR="00C66C22" w:rsidRPr="009A7865" w:rsidRDefault="00C66C22" w:rsidP="009E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vMerge w:val="restart"/>
          </w:tcPr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 ФГБОУ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ВПО «Ростовский государственный экономический университет (РИНХ)», 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106118 0287362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специальность </w:t>
            </w:r>
            <w:proofErr w:type="gramStart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–р</w:t>
            </w:r>
            <w:proofErr w:type="gramEnd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усский язык и литература, квалификация- учитель русского языка и литературы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"Русский язык и литература" по проблеме: "Урок русского языка и литературы как среда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ценностей в контексте ФГОС" 2017 г., 108 часов</w:t>
            </w:r>
          </w:p>
        </w:tc>
        <w:tc>
          <w:tcPr>
            <w:tcW w:w="1701" w:type="dxa"/>
            <w:vMerge w:val="restart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русский яз.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9A7865">
              <w:rPr>
                <w:rFonts w:ascii="Times New Roman" w:hAnsi="Times New Roman"/>
              </w:rPr>
              <w:t>итература</w:t>
            </w:r>
          </w:p>
          <w:p w:rsidR="00C66C22" w:rsidRDefault="00C66C22" w:rsidP="009E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  <w:p w:rsidR="00C66C22" w:rsidRPr="009A7865" w:rsidRDefault="00C66C22" w:rsidP="009E7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лит-ра</w:t>
            </w:r>
            <w:proofErr w:type="spellEnd"/>
            <w:proofErr w:type="gram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внеур</w:t>
            </w:r>
            <w:proofErr w:type="gramStart"/>
            <w:r w:rsidRPr="009A7865">
              <w:rPr>
                <w:rFonts w:ascii="Times New Roman" w:hAnsi="Times New Roman"/>
              </w:rPr>
              <w:t>.д</w:t>
            </w:r>
            <w:proofErr w:type="gramEnd"/>
            <w:r w:rsidRPr="009A7865">
              <w:rPr>
                <w:rFonts w:ascii="Times New Roman" w:hAnsi="Times New Roman"/>
              </w:rPr>
              <w:t>еят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vMerge w:val="restart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C66C22" w:rsidRPr="009A7865" w:rsidRDefault="002F5F15" w:rsidP="002F5F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должн</w:t>
            </w:r>
            <w:proofErr w:type="spell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C36003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rPr>
          <w:trHeight w:val="560"/>
        </w:trPr>
        <w:tc>
          <w:tcPr>
            <w:tcW w:w="392" w:type="dxa"/>
            <w:vMerge/>
          </w:tcPr>
          <w:p w:rsidR="00C66C22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66C22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C66C22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66C22" w:rsidRPr="009E792D" w:rsidRDefault="00C66C22" w:rsidP="00F9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по программе "Оказание первой помощи пострадавшему" 2018г</w:t>
            </w:r>
            <w:r w:rsidRPr="009E7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16 часов</w:t>
            </w:r>
          </w:p>
          <w:p w:rsidR="00C66C22" w:rsidRPr="00DE14FF" w:rsidRDefault="00C66C22" w:rsidP="00F954B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E79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</w:tc>
        <w:tc>
          <w:tcPr>
            <w:tcW w:w="1701" w:type="dxa"/>
            <w:vMerge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C66C22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Харцизова</w:t>
            </w:r>
            <w:proofErr w:type="spellEnd"/>
            <w:r w:rsidRPr="009A7865">
              <w:rPr>
                <w:rFonts w:ascii="Times New Roman" w:hAnsi="Times New Roman"/>
              </w:rPr>
              <w:t xml:space="preserve"> Елена </w:t>
            </w:r>
            <w:proofErr w:type="spellStart"/>
            <w:r w:rsidRPr="009A7865">
              <w:rPr>
                <w:rFonts w:ascii="Times New Roman" w:hAnsi="Times New Roman"/>
              </w:rPr>
              <w:t>Ратмировна</w:t>
            </w:r>
            <w:proofErr w:type="spellEnd"/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</w:t>
            </w:r>
            <w:r w:rsidR="00FB1254">
              <w:rPr>
                <w:rFonts w:ascii="Times New Roman" w:hAnsi="Times New Roman"/>
              </w:rPr>
              <w:t>а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физика информатика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30.03.6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C66C22" w:rsidRPr="009A7865" w:rsidRDefault="00C66C22" w:rsidP="009E792D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66C22" w:rsidRPr="009A7865" w:rsidRDefault="00C66C22" w:rsidP="009E792D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C66C22" w:rsidRPr="006F246B" w:rsidRDefault="00C66C22" w:rsidP="00600A57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 профессиональное образование, 200</w:t>
            </w: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1г</w:t>
            </w:r>
            <w:proofErr w:type="gramStart"/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остовский государственный педагогический университет, 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ДВС №0809593      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специальность-физика, квалификация учитель физики и информатики 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АНО «Санкт-Петербургский центр дополнительного профессионального образования» по программе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«Математика»)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о профессиональной </w:t>
            </w: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переподготовке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Предоставляет право на ведение профессиональной деятельности в сфере «Образование и педагогика»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присвоением квалификации «Учитель математики»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3828" w:type="dxa"/>
          </w:tcPr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  Общество с ограниченной ответственностью "</w:t>
            </w:r>
            <w:proofErr w:type="spellStart"/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</w:t>
            </w:r>
            <w:proofErr w:type="spellEnd"/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по программе "Оказание первой помощи пострадавшему" 2018г., </w:t>
            </w: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 часов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6F246B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6F246B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информатики в соответствии с ФГОС ОО» 72 ч., 2018 г.</w:t>
            </w:r>
          </w:p>
          <w:p w:rsidR="00C66C22" w:rsidRPr="006F246B" w:rsidRDefault="00C66C22" w:rsidP="003A149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F246B">
              <w:rPr>
                <w:rFonts w:ascii="Times New Roman" w:hAnsi="Times New Roman"/>
                <w:color w:val="000000" w:themeColor="text1"/>
              </w:rPr>
              <w:t xml:space="preserve">3. </w:t>
            </w: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6F246B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математики в условиях реализации ФГОС ОО» 72 ч.,2018 г.</w:t>
            </w:r>
          </w:p>
          <w:p w:rsidR="00C66C22" w:rsidRPr="006F246B" w:rsidRDefault="00C66C22" w:rsidP="003A149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C66C22" w:rsidRPr="006F246B" w:rsidRDefault="00C66C22" w:rsidP="003A149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F246B">
              <w:rPr>
                <w:rFonts w:ascii="Times New Roman" w:hAnsi="Times New Roman"/>
                <w:color w:val="000000" w:themeColor="text1"/>
              </w:rPr>
              <w:t xml:space="preserve">4. Общество с ограниченной ответственностью «Центр профессионального образования «Развитие» по программе «Обновление содержания и технологий </w:t>
            </w:r>
            <w:proofErr w:type="spellStart"/>
            <w:proofErr w:type="gramStart"/>
            <w:r w:rsidRPr="006F246B">
              <w:rPr>
                <w:rFonts w:ascii="Times New Roman" w:hAnsi="Times New Roman"/>
                <w:color w:val="000000" w:themeColor="text1"/>
              </w:rPr>
              <w:t>естественно-научных</w:t>
            </w:r>
            <w:proofErr w:type="spellEnd"/>
            <w:proofErr w:type="gramEnd"/>
            <w:r w:rsidRPr="006F246B">
              <w:rPr>
                <w:rFonts w:ascii="Times New Roman" w:hAnsi="Times New Roman"/>
                <w:color w:val="000000" w:themeColor="text1"/>
              </w:rPr>
              <w:t xml:space="preserve"> предметов: астрономия»108 часов, </w:t>
            </w:r>
            <w:r w:rsidRPr="006F246B">
              <w:rPr>
                <w:rFonts w:ascii="Times New Roman" w:hAnsi="Times New Roman"/>
                <w:color w:val="000000" w:themeColor="text1"/>
              </w:rPr>
              <w:lastRenderedPageBreak/>
              <w:t>2017 год</w:t>
            </w:r>
          </w:p>
          <w:p w:rsidR="00C66C22" w:rsidRPr="006F246B" w:rsidRDefault="00C66C22" w:rsidP="003A149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F246B">
              <w:rPr>
                <w:rFonts w:ascii="Times New Roman" w:hAnsi="Times New Roman"/>
                <w:color w:val="000000" w:themeColor="text1"/>
              </w:rPr>
              <w:t xml:space="preserve">5. </w:t>
            </w:r>
            <w:r w:rsidRPr="006F24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«Физика» по проблеме: Проектирование развивающей информационно- образовательной среды при обучении физике и логике ФГОС, 2018 г.  108 час.</w:t>
            </w:r>
          </w:p>
        </w:tc>
        <w:tc>
          <w:tcPr>
            <w:tcW w:w="1701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математика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внеур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еят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412F1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Плещенко</w:t>
            </w:r>
            <w:proofErr w:type="spellEnd"/>
            <w:r w:rsidRPr="009A7865">
              <w:rPr>
                <w:rFonts w:ascii="Times New Roman" w:hAnsi="Times New Roman"/>
              </w:rPr>
              <w:t xml:space="preserve"> Ольга Юрьевна</w:t>
            </w:r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математ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12.04.84</w:t>
            </w:r>
          </w:p>
        </w:tc>
        <w:tc>
          <w:tcPr>
            <w:tcW w:w="708" w:type="dxa"/>
          </w:tcPr>
          <w:p w:rsidR="00C66C22" w:rsidRPr="009A7865" w:rsidRDefault="00C66C22" w:rsidP="00246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Высшее профессиональное образование, 2015 г, ФГБОУ ВПО «Ростовский государственный экономический университет (РИНХ)», 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106118 0287362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специальность </w:t>
            </w:r>
            <w:proofErr w:type="gramStart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–м</w:t>
            </w:r>
            <w:proofErr w:type="gramEnd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атематика, квалификация- учитель математики</w:t>
            </w:r>
          </w:p>
        </w:tc>
        <w:tc>
          <w:tcPr>
            <w:tcW w:w="3828" w:type="dxa"/>
          </w:tcPr>
          <w:p w:rsidR="00C66C22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по программе "Оказание первой помощи пострадавшему" 2018г., 16 часов</w:t>
            </w:r>
          </w:p>
          <w:p w:rsidR="00C66C22" w:rsidRPr="00246832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"Математика" по проблеме: Проектирование развивающей информационно- образовательной среды при обучении математике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условиях реализации ФГОС в соответствии с основными стратегическими направлениями ФЦПРО, 2018 год, </w:t>
            </w:r>
            <w:r w:rsidRPr="0024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 часов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24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математика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внеур</w:t>
            </w:r>
            <w:proofErr w:type="gramStart"/>
            <w:r w:rsidRPr="009A7865">
              <w:rPr>
                <w:rFonts w:ascii="Times New Roman" w:hAnsi="Times New Roman"/>
              </w:rPr>
              <w:t>.д</w:t>
            </w:r>
            <w:proofErr w:type="gramEnd"/>
            <w:r w:rsidRPr="009A7865">
              <w:rPr>
                <w:rFonts w:ascii="Times New Roman" w:hAnsi="Times New Roman"/>
              </w:rPr>
              <w:t>еят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C66C22" w:rsidRPr="009A7865" w:rsidRDefault="00FB125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5066A8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5066A8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5066A8" w:rsidRDefault="00FB125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Казантаев</w:t>
            </w:r>
            <w:proofErr w:type="spellEnd"/>
            <w:r w:rsidRPr="009A7865">
              <w:rPr>
                <w:rFonts w:ascii="Times New Roman" w:hAnsi="Times New Roman"/>
              </w:rPr>
              <w:t xml:space="preserve"> Владимир Анатольевич</w:t>
            </w:r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история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география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обществоз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20.04.74</w:t>
            </w:r>
          </w:p>
        </w:tc>
        <w:tc>
          <w:tcPr>
            <w:tcW w:w="708" w:type="dxa"/>
          </w:tcPr>
          <w:p w:rsidR="00C66C22" w:rsidRPr="009A7865" w:rsidRDefault="00C66C22" w:rsidP="00A31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C66C22" w:rsidRPr="009A7865" w:rsidRDefault="00C66C22" w:rsidP="00A31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</w:t>
            </w:r>
            <w:r>
              <w:rPr>
                <w:rFonts w:ascii="Times New Roman" w:hAnsi="Times New Roman"/>
                <w:sz w:val="24"/>
                <w:szCs w:val="24"/>
              </w:rPr>
              <w:t>офессиональное образование,1996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г., Ростовский государственный педагогический университет, 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 ЭВ №612427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специальность – история, квалификация – учитель истории, социально-гуманитарных дисциплин</w:t>
            </w:r>
          </w:p>
        </w:tc>
        <w:tc>
          <w:tcPr>
            <w:tcW w:w="3828" w:type="dxa"/>
          </w:tcPr>
          <w:p w:rsidR="00C66C22" w:rsidRDefault="00C66C22" w:rsidP="004F13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 по дополнительной профессиональной программе "Содержание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", 2017г., 72 часа</w:t>
            </w:r>
          </w:p>
          <w:p w:rsidR="00C66C22" w:rsidRPr="00A316D0" w:rsidRDefault="00C66C22" w:rsidP="004F13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</w:t>
            </w:r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дополнительного профессионального образования "География" по проблеме: Повышение качества школьного географического образования в условиях реализации ФГОС и проведения ГИА в форме ОГЭ и ЕГЭ. 72 ч., 2018 год</w:t>
            </w:r>
          </w:p>
          <w:p w:rsidR="00C66C22" w:rsidRPr="00A316D0" w:rsidRDefault="00C66C22" w:rsidP="004F134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Общество с ограниченной ответственностью "</w:t>
            </w:r>
            <w:proofErr w:type="spellStart"/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</w:t>
            </w:r>
            <w:proofErr w:type="spellEnd"/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по программе "Оказание первой помощи пострадавшему" 2018г., 16 часов</w:t>
            </w:r>
          </w:p>
          <w:p w:rsidR="00C66C22" w:rsidRPr="00A316D0" w:rsidRDefault="00C66C22" w:rsidP="00DE14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A316D0">
              <w:rPr>
                <w:rFonts w:ascii="Times New Roman" w:hAnsi="Times New Roman"/>
                <w:color w:val="000000" w:themeColor="text1"/>
              </w:rPr>
              <w:t>программе «Методика преподавания истории в условиях реализации ФГОС», 72 ч., 2018 год</w:t>
            </w:r>
          </w:p>
          <w:p w:rsidR="00C66C22" w:rsidRPr="00A316D0" w:rsidRDefault="00C66C22" w:rsidP="00DE14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217172" w:rsidRDefault="00C66C22" w:rsidP="00DE14FF">
            <w:pPr>
              <w:pStyle w:val="a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 Частное образовательное учреждение дополнительного профессионального образования «Институт переподготовки и повышения квалификации» по </w:t>
            </w:r>
            <w:r w:rsidRPr="00A316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дополнительной профессиональной программе Методика преподавания обществознания в соответствии с ФГОС, 108 ч., 2018 г.</w:t>
            </w:r>
          </w:p>
        </w:tc>
        <w:tc>
          <w:tcPr>
            <w:tcW w:w="1701" w:type="dxa"/>
          </w:tcPr>
          <w:p w:rsidR="00C66C22" w:rsidRPr="009A7865" w:rsidRDefault="00C66C22" w:rsidP="008B60D6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история</w:t>
            </w:r>
          </w:p>
          <w:p w:rsidR="00C66C22" w:rsidRPr="009A7865" w:rsidRDefault="00C66C22" w:rsidP="008B60D6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география</w:t>
            </w:r>
          </w:p>
          <w:p w:rsidR="00C66C22" w:rsidRDefault="00C66C22" w:rsidP="008B60D6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обществоз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Default="00C66C22" w:rsidP="008B60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  <w:p w:rsidR="00C66C22" w:rsidRPr="009A7865" w:rsidRDefault="00C66C22" w:rsidP="008B60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66C22" w:rsidRPr="009A7865" w:rsidRDefault="00FB125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FB1254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559" w:type="dxa"/>
          </w:tcPr>
          <w:p w:rsidR="005E34C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Гукенгеймер</w:t>
            </w:r>
            <w:proofErr w:type="spellEnd"/>
            <w:r w:rsidRPr="009A7865">
              <w:rPr>
                <w:rFonts w:ascii="Times New Roman" w:hAnsi="Times New Roman"/>
              </w:rPr>
              <w:t xml:space="preserve"> Ирина Владимиров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на</w:t>
            </w:r>
          </w:p>
        </w:tc>
        <w:tc>
          <w:tcPr>
            <w:tcW w:w="992" w:type="dxa"/>
          </w:tcPr>
          <w:p w:rsidR="005E34C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A7865">
              <w:rPr>
                <w:rFonts w:ascii="Times New Roman" w:hAnsi="Times New Roman"/>
              </w:rPr>
              <w:t>нач.кл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06.09.68</w:t>
            </w:r>
          </w:p>
        </w:tc>
        <w:tc>
          <w:tcPr>
            <w:tcW w:w="708" w:type="dxa"/>
          </w:tcPr>
          <w:p w:rsidR="00C66C22" w:rsidRPr="009A7865" w:rsidRDefault="00C66C22" w:rsidP="006A7C41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66C22" w:rsidRPr="009A7865" w:rsidRDefault="00C66C22" w:rsidP="006A7C41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C66C22" w:rsidRPr="006A7C41" w:rsidRDefault="00C66C22" w:rsidP="00600A57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профессиональное образование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2003, </w:t>
            </w:r>
          </w:p>
          <w:p w:rsidR="00C66C22" w:rsidRPr="006A7C41" w:rsidRDefault="00C66C22" w:rsidP="00600A57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Таганрогский государственный педагогический институт  </w:t>
            </w:r>
          </w:p>
          <w:p w:rsidR="00C66C22" w:rsidRPr="006A7C41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ИВС 0282575</w:t>
            </w:r>
          </w:p>
          <w:p w:rsidR="00C66C22" w:rsidRPr="006A7C41" w:rsidRDefault="00C66C22" w:rsidP="00600A57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специальность – социальная педагогика, квалификация – социальный педагог</w:t>
            </w:r>
          </w:p>
          <w:p w:rsidR="00C66C22" w:rsidRPr="006A7C41" w:rsidRDefault="00C66C22" w:rsidP="00E929A3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Средне-профессиональное</w:t>
            </w:r>
            <w:proofErr w:type="spellEnd"/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1987,</w:t>
            </w:r>
          </w:p>
          <w:p w:rsidR="00C66C22" w:rsidRPr="006A7C41" w:rsidRDefault="00C66C22" w:rsidP="00E929A3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Волгодонское</w:t>
            </w:r>
            <w:proofErr w:type="spellEnd"/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педучилище, </w:t>
            </w:r>
          </w:p>
          <w:p w:rsidR="00C66C22" w:rsidRPr="006A7C41" w:rsidRDefault="00C66C22" w:rsidP="00E929A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специальность – преподавание в начальных классах общеобразовательной школы, </w:t>
            </w:r>
          </w:p>
          <w:p w:rsidR="00C66C22" w:rsidRPr="006A7C41" w:rsidRDefault="00C66C22" w:rsidP="00E929A3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квалификация – учитель начальных классов </w:t>
            </w:r>
          </w:p>
          <w:p w:rsidR="00C66C22" w:rsidRPr="006A7C41" w:rsidRDefault="00C66C22" w:rsidP="00F0006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№300222,</w:t>
            </w:r>
          </w:p>
          <w:p w:rsidR="00C66C22" w:rsidRPr="006A7C41" w:rsidRDefault="00C66C22" w:rsidP="00F00062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Автономная некоммерческая организация «Санкт-Петербургский центр дополнительного профессионального образования» Диплом о профессиональной переподготовке по </w:t>
            </w:r>
            <w:r w:rsidRPr="006A7C41">
              <w:rPr>
                <w:rFonts w:ascii="Times New Roman" w:hAnsi="Times New Roman"/>
                <w:color w:val="000000" w:themeColor="text1"/>
              </w:rPr>
              <w:t>программе «Психолого-педагогическая и учебно-методическая деятельность учителя начальных классов в условиях реализации ФГОС начального общего образования», сфера «Образование и педагогика» присвоение квалификации «Учитель начальных классов»</w:t>
            </w:r>
          </w:p>
          <w:p w:rsidR="00C66C22" w:rsidRPr="006A7C41" w:rsidRDefault="00C66C22" w:rsidP="00F00062">
            <w:pPr>
              <w:rPr>
                <w:rFonts w:ascii="Times New Roman" w:hAnsi="Times New Roman"/>
                <w:color w:val="000000" w:themeColor="text1"/>
              </w:rPr>
            </w:pPr>
            <w:r w:rsidRPr="006A7C41">
              <w:rPr>
                <w:rFonts w:ascii="Times New Roman" w:hAnsi="Times New Roman"/>
                <w:color w:val="000000" w:themeColor="text1"/>
              </w:rPr>
              <w:t>250 ч., 2018 г.</w:t>
            </w:r>
          </w:p>
        </w:tc>
        <w:tc>
          <w:tcPr>
            <w:tcW w:w="3828" w:type="dxa"/>
          </w:tcPr>
          <w:p w:rsidR="00C66C22" w:rsidRPr="006A7C41" w:rsidRDefault="00C66C22" w:rsidP="00E327A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"Обеспечение эффективности и доступности системы обучения русскому языку в поликультурной образовательной среде НОО" по проблеме: Проектирование содержания обучения русскому языку в поликультурном образовательном пространстве в условиях реализации ФГОС НОО, 2017 год, 72 часа</w:t>
            </w:r>
          </w:p>
          <w:p w:rsidR="00C66C22" w:rsidRPr="006A7C41" w:rsidRDefault="00C66C22" w:rsidP="00E327A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"Педагогика и методика начального образования" по проблеме: Современные программы и педагогические технологии обучения младших школьников в условиях реализации ФГОС, 2017 год, 144 часа</w:t>
            </w:r>
          </w:p>
          <w:p w:rsidR="00C66C22" w:rsidRPr="006A7C41" w:rsidRDefault="00C66C22" w:rsidP="00E327A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4.ООО "Центр подготовки государственных и муниципальных служащих" по дополнительной профессиональной программе "Подготовка организаторов и руководителей пунктов проведения государственной итоговой аттестации: ОГЭ", 2018год, 18 часов</w:t>
            </w:r>
          </w:p>
          <w:p w:rsidR="00C66C22" w:rsidRPr="006A7C41" w:rsidRDefault="00C66C22" w:rsidP="00F0006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Общество с ограниченной ответственностью "</w:t>
            </w:r>
            <w:proofErr w:type="spellStart"/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</w:t>
            </w:r>
            <w:proofErr w:type="spellEnd"/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по программе "Оказание первой помощи пострадавшему" 2018г., 16 часов</w:t>
            </w:r>
          </w:p>
          <w:p w:rsidR="00C66C22" w:rsidRPr="006A7C41" w:rsidRDefault="00C66C22" w:rsidP="00F9727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Психология и педагогика инклюзивного образования в соответствии с ФГОС, 108 ч., 2018 г.</w:t>
            </w:r>
          </w:p>
          <w:p w:rsidR="00C66C22" w:rsidRPr="006A7C41" w:rsidRDefault="00C66C22" w:rsidP="00F9727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Частное образовательное учреждение дополнительного профессионального образования </w:t>
            </w:r>
            <w:r w:rsidRPr="006A7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9A7865">
              <w:rPr>
                <w:rFonts w:ascii="Times New Roman" w:hAnsi="Times New Roman"/>
              </w:rPr>
              <w:t xml:space="preserve"> класс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внеур</w:t>
            </w:r>
            <w:proofErr w:type="gramStart"/>
            <w:r w:rsidRPr="009A7865">
              <w:rPr>
                <w:rFonts w:ascii="Times New Roman" w:hAnsi="Times New Roman"/>
              </w:rPr>
              <w:t>.д</w:t>
            </w:r>
            <w:proofErr w:type="gramEnd"/>
            <w:r w:rsidRPr="009A7865">
              <w:rPr>
                <w:rFonts w:ascii="Times New Roman" w:hAnsi="Times New Roman"/>
              </w:rPr>
              <w:t>еят</w:t>
            </w:r>
            <w:proofErr w:type="spellEnd"/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17</w:t>
            </w:r>
          </w:p>
          <w:p w:rsidR="00C66C22" w:rsidRPr="009A7865" w:rsidRDefault="00C66C22" w:rsidP="005E34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34C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559" w:type="dxa"/>
          </w:tcPr>
          <w:p w:rsidR="005E34C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Буханцева</w:t>
            </w:r>
            <w:proofErr w:type="spellEnd"/>
            <w:r w:rsidRPr="009A7865">
              <w:rPr>
                <w:rFonts w:ascii="Times New Roman" w:hAnsi="Times New Roman"/>
              </w:rPr>
              <w:t xml:space="preserve"> Ольга Владимиров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на</w:t>
            </w:r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</w:t>
            </w:r>
            <w:r w:rsidRPr="009A7865">
              <w:rPr>
                <w:rFonts w:ascii="Times New Roman" w:hAnsi="Times New Roman"/>
              </w:rPr>
              <w:t>ач.кл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02.12.72</w:t>
            </w:r>
          </w:p>
        </w:tc>
        <w:tc>
          <w:tcPr>
            <w:tcW w:w="708" w:type="dxa"/>
          </w:tcPr>
          <w:p w:rsidR="00C66C22" w:rsidRPr="009A7865" w:rsidRDefault="00C66C22" w:rsidP="00BA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C66C22" w:rsidRPr="009A7865" w:rsidRDefault="00C66C22" w:rsidP="00BA0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Высшее профессиональное образование,1998 г., Таганрогский государственный педагогический институт 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АВС №0313223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специальность – педагогика и методика начального образования,  квалификация – учитель начальных классов</w:t>
            </w:r>
          </w:p>
        </w:tc>
        <w:tc>
          <w:tcPr>
            <w:tcW w:w="3828" w:type="dxa"/>
          </w:tcPr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"Педагогика и методика начального образования" по проблеме: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обучении младших школьников в условиях реализации ФГОС НОО" 2017 г. 144 часа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2.ООО "Центр подготовки государственных и муниципальных служащих" по дополнительной профессиональной программе "Подготовка организаторов и руководителей пунктов проведения государственной итоговой аттестации: ОГЭ", 2018год, 18 часов</w:t>
            </w:r>
          </w:p>
          <w:p w:rsidR="00C66C22" w:rsidRPr="00BA0435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072D9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"</w:t>
            </w:r>
            <w:proofErr w:type="spellStart"/>
            <w:r w:rsidRPr="002072D9"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 w:rsidRPr="002072D9">
              <w:rPr>
                <w:rFonts w:ascii="Times New Roman" w:hAnsi="Times New Roman"/>
                <w:sz w:val="24"/>
                <w:szCs w:val="24"/>
              </w:rPr>
              <w:t xml:space="preserve">" по </w:t>
            </w:r>
            <w:r w:rsidRPr="002072D9">
              <w:rPr>
                <w:rFonts w:ascii="Times New Roman" w:hAnsi="Times New Roman"/>
                <w:sz w:val="24"/>
                <w:szCs w:val="24"/>
              </w:rPr>
              <w:lastRenderedPageBreak/>
              <w:t>программе "Оказание первой помощи пострадавшему" 2018г</w:t>
            </w:r>
            <w:r w:rsidRPr="00BA0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16 часов</w:t>
            </w:r>
          </w:p>
          <w:p w:rsidR="00C66C22" w:rsidRPr="00BA0435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BA0435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0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BA0435">
              <w:rPr>
                <w:rFonts w:ascii="Times New Roman" w:hAnsi="Times New Roman"/>
                <w:color w:val="000000" w:themeColor="text1"/>
              </w:rPr>
              <w:t xml:space="preserve">программе    «Основы религиозных культур и светской </w:t>
            </w:r>
            <w:proofErr w:type="spellStart"/>
            <w:r w:rsidRPr="00BA0435">
              <w:rPr>
                <w:rFonts w:ascii="Times New Roman" w:hAnsi="Times New Roman"/>
                <w:color w:val="000000" w:themeColor="text1"/>
              </w:rPr>
              <w:t>этики</w:t>
            </w:r>
            <w:proofErr w:type="gramStart"/>
            <w:r w:rsidRPr="00BA0435">
              <w:rPr>
                <w:rFonts w:ascii="Times New Roman" w:hAnsi="Times New Roman"/>
                <w:color w:val="000000" w:themeColor="text1"/>
              </w:rPr>
              <w:t>:п</w:t>
            </w:r>
            <w:proofErr w:type="gramEnd"/>
            <w:r w:rsidRPr="00BA0435">
              <w:rPr>
                <w:rFonts w:ascii="Times New Roman" w:hAnsi="Times New Roman"/>
                <w:color w:val="000000" w:themeColor="text1"/>
              </w:rPr>
              <w:t>роблемы</w:t>
            </w:r>
            <w:proofErr w:type="spellEnd"/>
            <w:r w:rsidRPr="00BA0435">
              <w:rPr>
                <w:rFonts w:ascii="Times New Roman" w:hAnsi="Times New Roman"/>
                <w:color w:val="000000" w:themeColor="text1"/>
              </w:rPr>
              <w:t xml:space="preserve"> и перспективы преподавания в начальной школе»</w:t>
            </w:r>
          </w:p>
          <w:p w:rsidR="00C66C22" w:rsidRPr="00BA0435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0435">
              <w:rPr>
                <w:rFonts w:ascii="Times New Roman" w:hAnsi="Times New Roman"/>
                <w:color w:val="000000" w:themeColor="text1"/>
              </w:rPr>
              <w:t>72 ч.,2018</w:t>
            </w:r>
          </w:p>
          <w:p w:rsidR="00C66C22" w:rsidRPr="009A7865" w:rsidRDefault="00C66C22" w:rsidP="00600A57">
            <w:pPr>
              <w:jc w:val="both"/>
              <w:rPr>
                <w:rFonts w:ascii="Times New Roman" w:hAnsi="Times New Roman"/>
              </w:rPr>
            </w:pPr>
            <w:r w:rsidRPr="00BA04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Психология и педагогика инклюзивного образования в соответствии с ФГОС, 108 ч., 2018 г.</w:t>
            </w: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9A7865">
              <w:rPr>
                <w:rFonts w:ascii="Times New Roman" w:hAnsi="Times New Roman"/>
              </w:rPr>
              <w:t xml:space="preserve"> класс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внеур</w:t>
            </w:r>
            <w:proofErr w:type="gramStart"/>
            <w:r w:rsidRPr="009A7865">
              <w:rPr>
                <w:rFonts w:ascii="Times New Roman" w:hAnsi="Times New Roman"/>
              </w:rPr>
              <w:t>.д</w:t>
            </w:r>
            <w:proofErr w:type="gramEnd"/>
            <w:r w:rsidRPr="009A7865">
              <w:rPr>
                <w:rFonts w:ascii="Times New Roman" w:hAnsi="Times New Roman"/>
              </w:rPr>
              <w:t>еят</w:t>
            </w:r>
            <w:proofErr w:type="spellEnd"/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17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34C5">
              <w:rPr>
                <w:rFonts w:ascii="Times New Roman" w:hAnsi="Times New Roman"/>
              </w:rPr>
              <w:t>1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Прядко</w:t>
            </w:r>
            <w:proofErr w:type="spellEnd"/>
            <w:r w:rsidRPr="009A7865">
              <w:rPr>
                <w:rFonts w:ascii="Times New Roman" w:hAnsi="Times New Roman"/>
              </w:rPr>
              <w:t xml:space="preserve"> Галина </w:t>
            </w:r>
            <w:r w:rsidRPr="009A7865"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</w:t>
            </w:r>
            <w:r w:rsidRPr="009A7865">
              <w:rPr>
                <w:rFonts w:ascii="Times New Roman" w:hAnsi="Times New Roman"/>
              </w:rPr>
              <w:t>ач</w:t>
            </w:r>
            <w:proofErr w:type="spellEnd"/>
            <w:r w:rsidRPr="009A7865">
              <w:rPr>
                <w:rFonts w:ascii="Times New Roman" w:hAnsi="Times New Roman"/>
              </w:rPr>
              <w:t xml:space="preserve">. </w:t>
            </w:r>
            <w:proofErr w:type="spellStart"/>
            <w:r w:rsidRPr="009A7865">
              <w:rPr>
                <w:rFonts w:ascii="Times New Roman" w:hAnsi="Times New Roman"/>
              </w:rPr>
              <w:lastRenderedPageBreak/>
              <w:t>кл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05.08.59</w:t>
            </w:r>
          </w:p>
        </w:tc>
        <w:tc>
          <w:tcPr>
            <w:tcW w:w="708" w:type="dxa"/>
          </w:tcPr>
          <w:p w:rsidR="00C66C22" w:rsidRPr="009A7865" w:rsidRDefault="00C66C22" w:rsidP="0015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C66C22" w:rsidRPr="009A7865" w:rsidRDefault="00C66C22" w:rsidP="0015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Высшее профессиональн</w:t>
            </w:r>
            <w:r w:rsidRPr="009A7865">
              <w:rPr>
                <w:rFonts w:ascii="Times New Roman" w:hAnsi="Times New Roman"/>
                <w:sz w:val="24"/>
                <w:szCs w:val="24"/>
              </w:rPr>
              <w:lastRenderedPageBreak/>
              <w:t>ое образование</w:t>
            </w:r>
            <w:r w:rsidRPr="009A7865">
              <w:rPr>
                <w:rFonts w:ascii="Times New Roman" w:eastAsia="Calibri" w:hAnsi="Times New Roman"/>
                <w:sz w:val="24"/>
                <w:szCs w:val="24"/>
              </w:rPr>
              <w:t xml:space="preserve">, 1982 г., </w:t>
            </w:r>
            <w:proofErr w:type="spellStart"/>
            <w:r w:rsidRPr="009A7865">
              <w:rPr>
                <w:rFonts w:ascii="Times New Roman" w:hAnsi="Times New Roman"/>
                <w:sz w:val="24"/>
                <w:szCs w:val="24"/>
              </w:rPr>
              <w:t>Ростовский-на-Дону</w:t>
            </w:r>
            <w:proofErr w:type="spellEnd"/>
            <w:r w:rsidRPr="009A7865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институт, специальность – иностранный язык,  квалификация – учитель немецкого языка,      </w:t>
            </w:r>
          </w:p>
          <w:p w:rsidR="00C66C22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ИВ  № 489206    </w:t>
            </w:r>
          </w:p>
          <w:p w:rsidR="00C66C22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C22" w:rsidRPr="00BB0E94" w:rsidRDefault="00C66C22" w:rsidP="00D95E66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BB0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Автономная некоммерческая организация «Санкт-Петербургский центр дополнительного профессионального образования» Диплом о профессиональной переподготовке по </w:t>
            </w:r>
            <w:r w:rsidRPr="00BB0E94">
              <w:rPr>
                <w:rFonts w:ascii="Times New Roman" w:hAnsi="Times New Roman"/>
                <w:color w:val="000000" w:themeColor="text1"/>
              </w:rPr>
              <w:t xml:space="preserve">программе «Психолого-педагогическая и учебно-методическая деятельность </w:t>
            </w:r>
            <w:r w:rsidRPr="00BB0E94">
              <w:rPr>
                <w:rFonts w:ascii="Times New Roman" w:hAnsi="Times New Roman"/>
                <w:color w:val="000000" w:themeColor="text1"/>
              </w:rPr>
              <w:lastRenderedPageBreak/>
              <w:t>учителя начальных классов в условиях реализации ФГОС начального общего образования», сфера «Образование и педагогика» присвоение квалификации «Учитель начальных классов»</w:t>
            </w:r>
          </w:p>
          <w:p w:rsidR="00C66C22" w:rsidRPr="00BB0E94" w:rsidRDefault="00C66C22" w:rsidP="00D95E66">
            <w:pPr>
              <w:rPr>
                <w:rFonts w:ascii="Times New Roman" w:hAnsi="Times New Roman"/>
                <w:color w:val="000000" w:themeColor="text1"/>
              </w:rPr>
            </w:pPr>
            <w:r w:rsidRPr="00BB0E94">
              <w:rPr>
                <w:rFonts w:ascii="Times New Roman" w:hAnsi="Times New Roman"/>
                <w:color w:val="000000" w:themeColor="text1"/>
              </w:rPr>
              <w:t>250 ч., 2018 г.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C66C22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1.Государственное бюджетное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"Педагогика и методика начального образования" по проблеме: Информационные технологии как ресурс повышения качества образования в условиях реализации ФГОС НОО", 2016 г., 144 часа</w:t>
            </w:r>
          </w:p>
          <w:p w:rsidR="00C66C22" w:rsidRPr="00A8097F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097F">
              <w:rPr>
                <w:rFonts w:ascii="Times New Roman" w:hAnsi="Times New Roman"/>
                <w:sz w:val="24"/>
                <w:szCs w:val="24"/>
              </w:rPr>
              <w:t>. АНО «Санкт-Петербургский центр дополнительного профессионального образования» по программе повышения квалификации «Основы религиозных культур  и светской этики: проблемы и перспективы преподавания в условиях ФГОС НОО»  2017 г, 72 часа (дистанционно)</w:t>
            </w:r>
          </w:p>
          <w:p w:rsidR="00C66C22" w:rsidRPr="00A8097F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097F">
              <w:rPr>
                <w:rFonts w:ascii="Times New Roman" w:hAnsi="Times New Roman"/>
                <w:sz w:val="24"/>
                <w:szCs w:val="24"/>
              </w:rPr>
              <w:t xml:space="preserve">.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</w:t>
            </w:r>
            <w:r w:rsidRPr="00A8097F">
              <w:rPr>
                <w:rFonts w:ascii="Times New Roman" w:hAnsi="Times New Roman"/>
                <w:sz w:val="24"/>
                <w:szCs w:val="24"/>
              </w:rPr>
              <w:lastRenderedPageBreak/>
              <w:t>"Методика обучения игре в шахматы в условиях реализации ФГОС" по проблеме:  Методика обучения игре в шахматы в условиях реализации ФГОС, 72 ч., 2018 год</w:t>
            </w:r>
          </w:p>
          <w:p w:rsidR="00C66C22" w:rsidRPr="00A8097F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09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8097F">
              <w:rPr>
                <w:rFonts w:ascii="Times New Roman" w:hAnsi="Times New Roman"/>
                <w:sz w:val="24"/>
                <w:szCs w:val="24"/>
              </w:rPr>
              <w:t>ООО "Центр подготовки государственных и муниципальных служащих" по дополнительной профессиональной программе "Нормативно-правовое и организационно-технологической сопровождение ГИА", 18 ч., 2018 год</w:t>
            </w:r>
            <w:proofErr w:type="gramEnd"/>
          </w:p>
          <w:p w:rsidR="00C66C22" w:rsidRPr="0015107F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8097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8097F"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 w:rsidRPr="00A8097F">
              <w:rPr>
                <w:rFonts w:ascii="Times New Roman" w:hAnsi="Times New Roman"/>
                <w:sz w:val="24"/>
                <w:szCs w:val="24"/>
              </w:rPr>
              <w:t xml:space="preserve">" по программе "Оказание первой помощи пострадавшему" </w:t>
            </w:r>
            <w:r w:rsidRPr="00151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2018г., 16 часов</w:t>
            </w:r>
          </w:p>
          <w:p w:rsidR="00C66C22" w:rsidRPr="0015107F" w:rsidRDefault="00C66C22" w:rsidP="00D95E66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5107F">
              <w:rPr>
                <w:rFonts w:ascii="Times New Roman" w:hAnsi="Times New Roman"/>
                <w:color w:val="000000" w:themeColor="text1"/>
              </w:rPr>
              <w:t xml:space="preserve">6. </w:t>
            </w:r>
            <w:r w:rsidRPr="00151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684EB6" w:rsidRDefault="00C66C22" w:rsidP="004D7828">
            <w:pPr>
              <w:rPr>
                <w:rFonts w:ascii="Times New Roman" w:hAnsi="Times New Roman"/>
                <w:color w:val="FF0000"/>
              </w:rPr>
            </w:pPr>
            <w:r w:rsidRPr="0015107F">
              <w:rPr>
                <w:rFonts w:ascii="Times New Roman" w:hAnsi="Times New Roman"/>
                <w:color w:val="000000" w:themeColor="text1"/>
              </w:rPr>
              <w:t xml:space="preserve">7. </w:t>
            </w:r>
            <w:r w:rsidRPr="00151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</w:t>
            </w:r>
            <w:r w:rsidRPr="00151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Психология и педагогика инклюзивного образования в соответствии с ФГОС, 108 ч., 2018 г.</w:t>
            </w: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A7865">
              <w:rPr>
                <w:rFonts w:ascii="Times New Roman" w:hAnsi="Times New Roman"/>
              </w:rPr>
              <w:t xml:space="preserve"> класс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внеур</w:t>
            </w:r>
            <w:proofErr w:type="gramStart"/>
            <w:r w:rsidRPr="009A7865">
              <w:rPr>
                <w:rFonts w:ascii="Times New Roman" w:hAnsi="Times New Roman"/>
              </w:rPr>
              <w:t>.д</w:t>
            </w:r>
            <w:proofErr w:type="gramEnd"/>
            <w:r w:rsidRPr="009A7865">
              <w:rPr>
                <w:rFonts w:ascii="Times New Roman" w:hAnsi="Times New Roman"/>
              </w:rPr>
              <w:t>еят</w:t>
            </w:r>
            <w:proofErr w:type="spellEnd"/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17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34C5">
              <w:rPr>
                <w:rFonts w:ascii="Times New Roman" w:hAnsi="Times New Roman"/>
              </w:rPr>
              <w:t>1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A12A38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соотв.</w:t>
            </w:r>
          </w:p>
          <w:p w:rsidR="00C66C22" w:rsidRPr="009A7865" w:rsidRDefault="00C66C22" w:rsidP="00A12A38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A12A38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lastRenderedPageBreak/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Почётная </w:t>
            </w:r>
            <w:r>
              <w:rPr>
                <w:rFonts w:ascii="Times New Roman" w:hAnsi="Times New Roman"/>
              </w:rPr>
              <w:lastRenderedPageBreak/>
              <w:t>грамота Министерства общего и профессионально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 образования </w:t>
            </w:r>
            <w:proofErr w:type="spellStart"/>
            <w:r>
              <w:rPr>
                <w:rFonts w:ascii="Times New Roman" w:hAnsi="Times New Roman"/>
              </w:rPr>
              <w:t>Российс</w:t>
            </w:r>
            <w:proofErr w:type="spellEnd"/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кой </w:t>
            </w:r>
            <w:proofErr w:type="spellStart"/>
            <w:r>
              <w:rPr>
                <w:rFonts w:ascii="Times New Roman" w:hAnsi="Times New Roman"/>
              </w:rPr>
              <w:t>Федера</w:t>
            </w:r>
            <w:proofErr w:type="spellEnd"/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(2008 г.)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Дыдышко</w:t>
            </w:r>
            <w:proofErr w:type="spellEnd"/>
            <w:r w:rsidRPr="009A7865">
              <w:rPr>
                <w:rFonts w:ascii="Times New Roman" w:hAnsi="Times New Roman"/>
              </w:rPr>
              <w:t xml:space="preserve"> Ирина Юрьевна</w:t>
            </w:r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9A7865">
              <w:rPr>
                <w:rFonts w:ascii="Times New Roman" w:hAnsi="Times New Roman"/>
              </w:rPr>
              <w:t>нач.кл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18.05.68</w:t>
            </w:r>
          </w:p>
        </w:tc>
        <w:tc>
          <w:tcPr>
            <w:tcW w:w="708" w:type="dxa"/>
          </w:tcPr>
          <w:p w:rsidR="00C66C22" w:rsidRPr="009A7865" w:rsidRDefault="00C66C22" w:rsidP="00A12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C66C22" w:rsidRPr="009A7865" w:rsidRDefault="00C66C22" w:rsidP="00A12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Высшее профессиональное образование, 1989г, Таганрогский государственный педагогический институт,  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РВ № 589231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специальность – педагогика и методика начального обучения, квалификация – учитель начальных классов</w:t>
            </w:r>
          </w:p>
        </w:tc>
        <w:tc>
          <w:tcPr>
            <w:tcW w:w="3828" w:type="dxa"/>
          </w:tcPr>
          <w:p w:rsidR="00C66C22" w:rsidRPr="00A12A38" w:rsidRDefault="00C66C22" w:rsidP="00A12A38">
            <w:pPr>
              <w:rPr>
                <w:rFonts w:ascii="Times New Roman" w:hAnsi="Times New Roman"/>
                <w:sz w:val="24"/>
                <w:szCs w:val="24"/>
              </w:rPr>
            </w:pPr>
            <w:r w:rsidRPr="00A12A38">
              <w:rPr>
                <w:rFonts w:ascii="Times New Roman" w:hAnsi="Times New Roman"/>
                <w:sz w:val="24"/>
                <w:szCs w:val="24"/>
              </w:rPr>
              <w:t>1. 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программе дополнительного профессионального образования "Педагогика и методика начального образования" по проблеме Управление качеством начального образования  в условиях реализации ФГОС НОО" 72 ч., 2017 год</w:t>
            </w:r>
          </w:p>
          <w:p w:rsidR="00C66C22" w:rsidRPr="00A12A38" w:rsidRDefault="00C66C22" w:rsidP="00A12A3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38">
              <w:rPr>
                <w:rFonts w:ascii="Times New Roman" w:hAnsi="Times New Roman"/>
                <w:sz w:val="24"/>
                <w:szCs w:val="24"/>
              </w:rPr>
              <w:t xml:space="preserve">2. Государственное бюджетное образовательное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"Методика обучения игре в шахматы" по проблеме: Методика обучения игре в шахматы в условиях реализации ФГОС 72 ч., </w:t>
            </w:r>
            <w:r w:rsidRPr="00A12A38">
              <w:rPr>
                <w:rFonts w:ascii="Times New Roman" w:hAnsi="Times New Roman"/>
                <w:sz w:val="24"/>
                <w:szCs w:val="24"/>
              </w:rPr>
              <w:lastRenderedPageBreak/>
              <w:t>2017 год</w:t>
            </w:r>
          </w:p>
          <w:p w:rsidR="00C66C22" w:rsidRPr="00A12A38" w:rsidRDefault="00C66C22" w:rsidP="00A12A3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A38">
              <w:rPr>
                <w:rFonts w:ascii="Times New Roman" w:hAnsi="Times New Roman"/>
                <w:sz w:val="24"/>
                <w:szCs w:val="24"/>
              </w:rPr>
              <w:t xml:space="preserve">3. ООО "Центр подготовки государственных и муниципальных служащих" по дополнительной профессиональной программе "Нормативно правовое и организационно-технологическое сопровождение ГИА" 18 ч., 2018 год </w:t>
            </w:r>
          </w:p>
          <w:p w:rsidR="00C66C22" w:rsidRDefault="00C66C22" w:rsidP="00A12A38">
            <w:pPr>
              <w:rPr>
                <w:rFonts w:ascii="Times New Roman" w:hAnsi="Times New Roman"/>
                <w:sz w:val="24"/>
                <w:szCs w:val="24"/>
              </w:rPr>
            </w:pPr>
            <w:r w:rsidRPr="00A12A38">
              <w:rPr>
                <w:rFonts w:ascii="Times New Roman" w:hAnsi="Times New Roman"/>
                <w:sz w:val="24"/>
                <w:szCs w:val="24"/>
              </w:rPr>
              <w:t>4Общество с ограниченной ответственностью "</w:t>
            </w:r>
            <w:proofErr w:type="spellStart"/>
            <w:r w:rsidRPr="00A12A38"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 w:rsidRPr="00A12A38">
              <w:rPr>
                <w:rFonts w:ascii="Times New Roman" w:hAnsi="Times New Roman"/>
                <w:sz w:val="24"/>
                <w:szCs w:val="24"/>
              </w:rPr>
              <w:t>" по программе "Оказание первой помощи пострадавшему" 2018г., 16 часов</w:t>
            </w:r>
          </w:p>
          <w:p w:rsidR="00C66C22" w:rsidRPr="003F08D8" w:rsidRDefault="00C66C22" w:rsidP="00B24FB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F0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A12A38" w:rsidRDefault="00C66C22" w:rsidP="00A12A38">
            <w:pPr>
              <w:rPr>
                <w:rFonts w:ascii="Times New Roman" w:hAnsi="Times New Roman"/>
                <w:sz w:val="24"/>
                <w:szCs w:val="24"/>
              </w:rPr>
            </w:pPr>
            <w:r w:rsidRPr="003F0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Психология и педагогика инклюзивного образования в соответствии с ФГОС, 108 ч., 2018 г.</w:t>
            </w: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9A7865">
              <w:rPr>
                <w:rFonts w:ascii="Times New Roman" w:hAnsi="Times New Roman"/>
              </w:rPr>
              <w:t xml:space="preserve"> класс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внеур</w:t>
            </w:r>
            <w:proofErr w:type="gramStart"/>
            <w:r w:rsidRPr="009A7865">
              <w:rPr>
                <w:rFonts w:ascii="Times New Roman" w:hAnsi="Times New Roman"/>
              </w:rPr>
              <w:t>.д</w:t>
            </w:r>
            <w:proofErr w:type="gramEnd"/>
            <w:r w:rsidRPr="009A7865">
              <w:rPr>
                <w:rFonts w:ascii="Times New Roman" w:hAnsi="Times New Roman"/>
              </w:rPr>
              <w:t>еят</w:t>
            </w:r>
            <w:proofErr w:type="spellEnd"/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17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34C5">
              <w:rPr>
                <w:rFonts w:ascii="Times New Roman" w:hAnsi="Times New Roman"/>
              </w:rPr>
              <w:t>1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A12A38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A12A38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A12A38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Ризаев</w:t>
            </w:r>
            <w:proofErr w:type="spellEnd"/>
            <w:r w:rsidR="005E34C5">
              <w:rPr>
                <w:rFonts w:ascii="Times New Roman" w:hAnsi="Times New Roman"/>
              </w:rPr>
              <w:t xml:space="preserve"> </w:t>
            </w:r>
            <w:proofErr w:type="spellStart"/>
            <w:r w:rsidRPr="009A7865">
              <w:rPr>
                <w:rFonts w:ascii="Times New Roman" w:hAnsi="Times New Roman"/>
              </w:rPr>
              <w:t>Шавкат</w:t>
            </w:r>
            <w:proofErr w:type="spellEnd"/>
            <w:r w:rsidR="005E34C5">
              <w:rPr>
                <w:rFonts w:ascii="Times New Roman" w:hAnsi="Times New Roman"/>
              </w:rPr>
              <w:t xml:space="preserve"> </w:t>
            </w:r>
            <w:proofErr w:type="spellStart"/>
            <w:r w:rsidRPr="009A7865">
              <w:rPr>
                <w:rFonts w:ascii="Times New Roman" w:hAnsi="Times New Roman"/>
              </w:rPr>
              <w:lastRenderedPageBreak/>
              <w:t>Биналиевич</w:t>
            </w:r>
            <w:proofErr w:type="spellEnd"/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физ</w:t>
            </w:r>
            <w:proofErr w:type="gramStart"/>
            <w:r w:rsidRPr="009A7865">
              <w:rPr>
                <w:rFonts w:ascii="Times New Roman" w:hAnsi="Times New Roman"/>
              </w:rPr>
              <w:t>.к</w:t>
            </w:r>
            <w:proofErr w:type="gramEnd"/>
            <w:r w:rsidRPr="009A7865">
              <w:rPr>
                <w:rFonts w:ascii="Times New Roman" w:hAnsi="Times New Roman"/>
              </w:rPr>
              <w:t>ульт.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19.12.62</w:t>
            </w:r>
          </w:p>
        </w:tc>
        <w:tc>
          <w:tcPr>
            <w:tcW w:w="708" w:type="dxa"/>
          </w:tcPr>
          <w:p w:rsidR="00C66C22" w:rsidRPr="009A7865" w:rsidRDefault="00C66C22" w:rsidP="003F08D8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66C22" w:rsidRPr="009A7865" w:rsidRDefault="00C66C22" w:rsidP="003F0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865">
              <w:rPr>
                <w:rFonts w:ascii="Times New Roman" w:hAnsi="Times New Roman"/>
                <w:sz w:val="24"/>
                <w:szCs w:val="24"/>
              </w:rPr>
              <w:t>Средне-</w:t>
            </w:r>
            <w:r w:rsidRPr="009A786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</w:t>
            </w:r>
            <w:proofErr w:type="spellEnd"/>
            <w:r w:rsidRPr="009A7865">
              <w:rPr>
                <w:rFonts w:ascii="Times New Roman" w:hAnsi="Times New Roman"/>
                <w:sz w:val="24"/>
                <w:szCs w:val="24"/>
              </w:rPr>
              <w:t xml:space="preserve"> образование,1981,</w:t>
            </w:r>
          </w:p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865">
              <w:rPr>
                <w:rFonts w:ascii="Times New Roman" w:hAnsi="Times New Roman"/>
                <w:sz w:val="24"/>
                <w:szCs w:val="24"/>
              </w:rPr>
              <w:t>Ангерское</w:t>
            </w:r>
            <w:proofErr w:type="spellEnd"/>
            <w:r w:rsidRPr="009A7865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училище,  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865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9A7865">
              <w:rPr>
                <w:rFonts w:ascii="Times New Roman" w:hAnsi="Times New Roman"/>
                <w:sz w:val="24"/>
                <w:szCs w:val="24"/>
              </w:rPr>
              <w:t xml:space="preserve"> – 1, №497628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специальность – преподаватель физической культуры, квалификация – преподаватель физической культуры</w:t>
            </w:r>
          </w:p>
        </w:tc>
        <w:tc>
          <w:tcPr>
            <w:tcW w:w="3828" w:type="dxa"/>
          </w:tcPr>
          <w:p w:rsidR="00C66C22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1.Общество с 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"Учебный центр Статус" по программе дополнительного профессионального образования "Физическая культура и спорт" по проблеме: "Развитие профессиональных компетенций учителя физической культуры и тренера-преподавателя в условиях введения ФГОС общего образования и Федеральных стандартов спортивной подготовки" 21.04.2017 г., 72 часа</w:t>
            </w:r>
          </w:p>
          <w:p w:rsidR="00C66C22" w:rsidRPr="00A43EE6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8097F"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 "</w:t>
            </w:r>
            <w:proofErr w:type="spellStart"/>
            <w:r w:rsidRPr="00A8097F"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 w:rsidRPr="00A8097F">
              <w:rPr>
                <w:rFonts w:ascii="Times New Roman" w:hAnsi="Times New Roman"/>
                <w:sz w:val="24"/>
                <w:szCs w:val="24"/>
              </w:rPr>
              <w:t xml:space="preserve">" по </w:t>
            </w:r>
            <w:r w:rsidRPr="00A43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программе "Оказание первой помощи пострадавшему" 2018г., 16 часов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A43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</w:tc>
        <w:tc>
          <w:tcPr>
            <w:tcW w:w="1701" w:type="dxa"/>
          </w:tcPr>
          <w:p w:rsidR="00C66C22" w:rsidRPr="00266190" w:rsidRDefault="00C66C22" w:rsidP="00600A57">
            <w:pPr>
              <w:rPr>
                <w:rFonts w:ascii="Times New Roman" w:hAnsi="Times New Roman"/>
                <w:color w:val="000000" w:themeColor="text1"/>
              </w:rPr>
            </w:pPr>
            <w:r w:rsidRPr="00266190">
              <w:rPr>
                <w:rFonts w:ascii="Times New Roman" w:hAnsi="Times New Roman"/>
                <w:color w:val="000000" w:themeColor="text1"/>
              </w:rPr>
              <w:lastRenderedPageBreak/>
              <w:t>физ</w:t>
            </w:r>
            <w:proofErr w:type="gramStart"/>
            <w:r w:rsidRPr="00266190">
              <w:rPr>
                <w:rFonts w:ascii="Times New Roman" w:hAnsi="Times New Roman"/>
                <w:color w:val="000000" w:themeColor="text1"/>
              </w:rPr>
              <w:t>.к</w:t>
            </w:r>
            <w:proofErr w:type="gramEnd"/>
            <w:r w:rsidRPr="00266190">
              <w:rPr>
                <w:rFonts w:ascii="Times New Roman" w:hAnsi="Times New Roman"/>
                <w:color w:val="000000" w:themeColor="text1"/>
              </w:rPr>
              <w:t>ульт.</w:t>
            </w:r>
          </w:p>
          <w:p w:rsidR="00C66C22" w:rsidRPr="00266190" w:rsidRDefault="00C66C22" w:rsidP="00600A57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66190">
              <w:rPr>
                <w:rFonts w:ascii="Times New Roman" w:hAnsi="Times New Roman"/>
                <w:color w:val="000000" w:themeColor="text1"/>
              </w:rPr>
              <w:t>внеуроч</w:t>
            </w:r>
            <w:proofErr w:type="gramStart"/>
            <w:r w:rsidRPr="00266190">
              <w:rPr>
                <w:rFonts w:ascii="Times New Roman" w:hAnsi="Times New Roman"/>
                <w:color w:val="000000" w:themeColor="text1"/>
              </w:rPr>
              <w:t>.д</w:t>
            </w:r>
            <w:proofErr w:type="gramEnd"/>
            <w:r w:rsidRPr="00266190">
              <w:rPr>
                <w:rFonts w:ascii="Times New Roman" w:hAnsi="Times New Roman"/>
                <w:color w:val="000000" w:themeColor="text1"/>
              </w:rPr>
              <w:t>еят</w:t>
            </w:r>
            <w:proofErr w:type="spellEnd"/>
            <w:r w:rsidRPr="0026619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66C22" w:rsidRPr="00266190" w:rsidRDefault="00C66C22" w:rsidP="00600A5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C66C22" w:rsidRPr="00266190" w:rsidRDefault="00C66C22" w:rsidP="00600A57">
            <w:pPr>
              <w:rPr>
                <w:rFonts w:ascii="Times New Roman" w:hAnsi="Times New Roman"/>
                <w:color w:val="000000" w:themeColor="text1"/>
              </w:rPr>
            </w:pPr>
            <w:r w:rsidRPr="00266190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  <w:p w:rsidR="00C66C22" w:rsidRPr="00266190" w:rsidRDefault="005E34C5" w:rsidP="00600A5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:rsidR="00C66C22" w:rsidRPr="00266190" w:rsidRDefault="00C66C22" w:rsidP="00600A5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lastRenderedPageBreak/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Шепелева</w:t>
            </w:r>
            <w:proofErr w:type="spellEnd"/>
            <w:r w:rsidRPr="009A7865">
              <w:rPr>
                <w:rFonts w:ascii="Times New Roman" w:hAnsi="Times New Roman"/>
              </w:rPr>
              <w:t xml:space="preserve"> Надежда Семеновна</w:t>
            </w:r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педагог-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библиот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(0,5)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07.03.60</w:t>
            </w:r>
          </w:p>
        </w:tc>
        <w:tc>
          <w:tcPr>
            <w:tcW w:w="708" w:type="dxa"/>
          </w:tcPr>
          <w:p w:rsidR="00C66C22" w:rsidRPr="009A7865" w:rsidRDefault="00C66C22" w:rsidP="001E2055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C66C22" w:rsidRPr="009A7865" w:rsidRDefault="00C66C22" w:rsidP="001E2055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C66C22" w:rsidRPr="00B85655" w:rsidRDefault="00C66C22" w:rsidP="00600A57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Средне-профессиональное</w:t>
            </w:r>
            <w:proofErr w:type="spellEnd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образование, 1997,  </w:t>
            </w:r>
            <w:proofErr w:type="spellStart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Ростовское-на-Дону</w:t>
            </w:r>
            <w:proofErr w:type="spellEnd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высшее педагогическое училище №1 Министерства </w:t>
            </w: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образования РФ </w:t>
            </w: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УТ №773989    </w:t>
            </w: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специальность – преподавание в начальных классах, квалификация - учитель начальных классов  со специальностью  «Учитель рисования и черчения в основной школе»   </w:t>
            </w: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«Библиотечно-педагогическая деятельность в соответствии с ФГОС </w:t>
            </w: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основного и среднего общего образования» в объёме 288 ч., 2018 г.</w:t>
            </w: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 – педагог-библиотекарь</w:t>
            </w:r>
          </w:p>
        </w:tc>
        <w:tc>
          <w:tcPr>
            <w:tcW w:w="3828" w:type="dxa"/>
          </w:tcPr>
          <w:p w:rsidR="00C66C22" w:rsidRPr="00B85655" w:rsidRDefault="00C66C22" w:rsidP="001E205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 Общество с ограниченной ответственностью "</w:t>
            </w:r>
            <w:proofErr w:type="spellStart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</w:t>
            </w:r>
            <w:proofErr w:type="spellEnd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по программе "Оказание первой помощи пострадавшему" 2018г., 16 часов</w:t>
            </w: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2.Частное образовательное учреждение дополнительного профессионального образования «Институт переподготовки и </w:t>
            </w: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B85655" w:rsidRDefault="00C66C22" w:rsidP="0055201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B85655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технологии в условиях реализации ФГОС ОО» 72 ч., 2018 г.</w:t>
            </w:r>
          </w:p>
          <w:p w:rsidR="00C66C22" w:rsidRPr="00B85655" w:rsidRDefault="00C66C22" w:rsidP="00DF09F2">
            <w:pPr>
              <w:rPr>
                <w:rFonts w:ascii="Times New Roman" w:hAnsi="Times New Roman"/>
                <w:color w:val="000000" w:themeColor="text1"/>
              </w:rPr>
            </w:pPr>
            <w:r w:rsidRPr="00B85655">
              <w:rPr>
                <w:rFonts w:ascii="Times New Roman" w:hAnsi="Times New Roman"/>
                <w:color w:val="000000" w:themeColor="text1"/>
              </w:rPr>
              <w:t>4</w:t>
            </w: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B85655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изобразительного искусства в условиях реализации ФГОС ОО» 72 ч., 2018 г.</w:t>
            </w:r>
          </w:p>
          <w:p w:rsidR="00C66C22" w:rsidRPr="00B85655" w:rsidRDefault="00C66C22" w:rsidP="008E521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ИЗО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внеур</w:t>
            </w:r>
            <w:proofErr w:type="gramStart"/>
            <w:r w:rsidRPr="009A7865">
              <w:rPr>
                <w:rFonts w:ascii="Times New Roman" w:hAnsi="Times New Roman"/>
              </w:rPr>
              <w:t>.д</w:t>
            </w:r>
            <w:proofErr w:type="gramEnd"/>
            <w:r w:rsidRPr="009A7865">
              <w:rPr>
                <w:rFonts w:ascii="Times New Roman" w:hAnsi="Times New Roman"/>
              </w:rPr>
              <w:t>еят</w:t>
            </w:r>
            <w:proofErr w:type="spellEnd"/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3</w:t>
            </w:r>
          </w:p>
          <w:p w:rsidR="00C66C22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C66C22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5E34C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Бондарев Владимир Дмитриевич</w:t>
            </w:r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Pr="009A7865">
              <w:rPr>
                <w:rFonts w:ascii="Times New Roman" w:hAnsi="Times New Roman"/>
              </w:rPr>
              <w:t>музыка</w:t>
            </w:r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15.12.59</w:t>
            </w:r>
          </w:p>
        </w:tc>
        <w:tc>
          <w:tcPr>
            <w:tcW w:w="708" w:type="dxa"/>
          </w:tcPr>
          <w:p w:rsidR="00C66C22" w:rsidRPr="009A7865" w:rsidRDefault="00C66C22" w:rsidP="00B85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C66C22" w:rsidRPr="009A7865" w:rsidRDefault="00C66C22" w:rsidP="00B85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Высшее образование, 1999 , Краснодарский государственный институт культуры, 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НВ № 448573</w:t>
            </w:r>
          </w:p>
          <w:p w:rsidR="00C66C22" w:rsidRPr="009A7865" w:rsidRDefault="00C66C22" w:rsidP="00600A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специальность </w:t>
            </w:r>
            <w:proofErr w:type="gramStart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–к</w:t>
            </w:r>
            <w:proofErr w:type="gramEnd"/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ультурно-просветительная работа, квалификация – культпросвет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sz w:val="24"/>
                <w:szCs w:val="24"/>
                <w:lang w:eastAsia="zh-CN"/>
              </w:rPr>
              <w:t>работник, руководитель самодеятельного оркестра народных инструментов</w:t>
            </w:r>
          </w:p>
        </w:tc>
        <w:tc>
          <w:tcPr>
            <w:tcW w:w="3828" w:type="dxa"/>
          </w:tcPr>
          <w:p w:rsidR="00C66C22" w:rsidRDefault="00C66C22" w:rsidP="00600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097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8097F"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 w:rsidRPr="00A8097F">
              <w:rPr>
                <w:rFonts w:ascii="Times New Roman" w:hAnsi="Times New Roman"/>
                <w:sz w:val="24"/>
                <w:szCs w:val="24"/>
              </w:rPr>
              <w:t>" по программе "Оказание первой помощи пострадавшему" 2018г., 16 часов</w:t>
            </w: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Общество с ограниченной ответственностью «Высшая школа делового администрирования» по программе дополнительного образования «Современные технологии инклюзивного образования с ОВЗ в условиях реализации ФГОС», 2018 г., 72 ч</w:t>
            </w:r>
          </w:p>
          <w:p w:rsidR="00C66C22" w:rsidRPr="00B85655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АНО «Санкт-Петербургский центр дополнительного профессионального образования» по программе «Актуальные вопросы преподавания музыки в условиях реализации ФГОС ОО» 72 ч., 2018 г.</w:t>
            </w:r>
          </w:p>
          <w:p w:rsidR="00C66C22" w:rsidRPr="002B22D4" w:rsidRDefault="00C66C22" w:rsidP="00600A57">
            <w:pPr>
              <w:rPr>
                <w:rFonts w:ascii="Times New Roman" w:hAnsi="Times New Roman"/>
              </w:rPr>
            </w:pP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 </w:t>
            </w:r>
            <w:proofErr w:type="gramStart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культуры Ростовской области Государственное бюджетное учреждение дополнительного образования Ростовской области «</w:t>
            </w:r>
            <w:proofErr w:type="spellStart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Оьластные</w:t>
            </w:r>
            <w:proofErr w:type="spellEnd"/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курсы повышения квалификации работников культуры и искусства» по программе повышения </w:t>
            </w:r>
            <w:r w:rsidRPr="00B85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квалификации «Методологические и практические аспектов педагогической деятельности преподавателей струнных (щипковых) инструментов в детских школах искусств и профессиональных образовательных учреждениях» 2019 г., 38 ч.</w:t>
            </w:r>
            <w:proofErr w:type="gramEnd"/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музыка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8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  <w:lang w:val="en-US"/>
              </w:rPr>
              <w:t>I</w:t>
            </w:r>
            <w:r w:rsidR="004223BC">
              <w:rPr>
                <w:rFonts w:ascii="Times New Roman" w:hAnsi="Times New Roman"/>
              </w:rPr>
              <w:t xml:space="preserve"> </w:t>
            </w:r>
            <w:proofErr w:type="spellStart"/>
            <w:r w:rsidRPr="009A7865">
              <w:rPr>
                <w:rFonts w:ascii="Times New Roman" w:hAnsi="Times New Roman"/>
              </w:rPr>
              <w:t>катег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4223B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559" w:type="dxa"/>
          </w:tcPr>
          <w:p w:rsidR="004223BC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Пожидаева Маргарита Владимиров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на</w:t>
            </w:r>
          </w:p>
        </w:tc>
        <w:tc>
          <w:tcPr>
            <w:tcW w:w="992" w:type="dxa"/>
          </w:tcPr>
          <w:p w:rsidR="004223BC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A7865">
              <w:rPr>
                <w:rFonts w:ascii="Times New Roman" w:hAnsi="Times New Roman"/>
              </w:rPr>
              <w:t>химия</w:t>
            </w:r>
          </w:p>
          <w:p w:rsidR="004223BC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биоло</w:t>
            </w:r>
            <w:proofErr w:type="spellEnd"/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гия</w:t>
            </w:r>
            <w:proofErr w:type="spellEnd"/>
          </w:p>
        </w:tc>
        <w:tc>
          <w:tcPr>
            <w:tcW w:w="993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24.03.72</w:t>
            </w:r>
          </w:p>
        </w:tc>
        <w:tc>
          <w:tcPr>
            <w:tcW w:w="708" w:type="dxa"/>
          </w:tcPr>
          <w:p w:rsidR="00C66C22" w:rsidRPr="009A7865" w:rsidRDefault="00C66C22" w:rsidP="00C2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C66C22" w:rsidRPr="009A7865" w:rsidRDefault="00C66C22" w:rsidP="00C2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4" w:type="dxa"/>
          </w:tcPr>
          <w:p w:rsidR="00C66C22" w:rsidRPr="003C7E27" w:rsidRDefault="00C66C22" w:rsidP="00600A57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Высшее профессиональное образование, 2002 г., Ростовский государственный педагогический университет, </w:t>
            </w:r>
          </w:p>
          <w:p w:rsidR="00C66C22" w:rsidRPr="003C7E27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ДВС №1472512</w:t>
            </w:r>
          </w:p>
          <w:p w:rsidR="00C66C22" w:rsidRPr="003C7E27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специальность – биология, квалификация – учитель биологии</w:t>
            </w:r>
          </w:p>
          <w:p w:rsidR="00C66C22" w:rsidRPr="003C7E27" w:rsidRDefault="00C66C22" w:rsidP="00600A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66C22" w:rsidRPr="003C7E27" w:rsidRDefault="00C66C22" w:rsidP="002807A2">
            <w:pPr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«Санкт-Петербургский центр дополнительного профессионального образования» по </w:t>
            </w:r>
            <w:r w:rsidRPr="003C7E27">
              <w:rPr>
                <w:rFonts w:ascii="Times New Roman" w:hAnsi="Times New Roman"/>
                <w:color w:val="000000" w:themeColor="text1"/>
              </w:rPr>
              <w:t xml:space="preserve">программе «Педагогическая </w:t>
            </w:r>
            <w:r w:rsidRPr="003C7E27">
              <w:rPr>
                <w:rFonts w:ascii="Times New Roman" w:hAnsi="Times New Roman"/>
                <w:color w:val="000000" w:themeColor="text1"/>
              </w:rPr>
              <w:lastRenderedPageBreak/>
              <w:t>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(предмет- «Химия»)</w:t>
            </w:r>
          </w:p>
          <w:p w:rsidR="00C66C22" w:rsidRPr="003C7E27" w:rsidRDefault="00C66C22" w:rsidP="002807A2">
            <w:pPr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</w:rPr>
              <w:t xml:space="preserve">В объёме – 250 </w:t>
            </w:r>
            <w:proofErr w:type="spellStart"/>
            <w:r w:rsidRPr="003C7E27">
              <w:rPr>
                <w:rFonts w:ascii="Times New Roman" w:hAnsi="Times New Roman"/>
                <w:color w:val="000000" w:themeColor="text1"/>
              </w:rPr>
              <w:t>ак</w:t>
            </w:r>
            <w:proofErr w:type="spellEnd"/>
            <w:r w:rsidRPr="003C7E27">
              <w:rPr>
                <w:rFonts w:ascii="Times New Roman" w:hAnsi="Times New Roman"/>
                <w:color w:val="000000" w:themeColor="text1"/>
              </w:rPr>
              <w:t>. ч.</w:t>
            </w:r>
          </w:p>
          <w:p w:rsidR="00C66C22" w:rsidRPr="003C7E27" w:rsidRDefault="00C66C22" w:rsidP="002807A2">
            <w:pPr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</w:rPr>
              <w:t>Диплом предоставляет право на ведение профессиональной деятельности в сфере «Образование и педагогика» с присвоением квалификации «Учитель химии».</w:t>
            </w:r>
          </w:p>
          <w:p w:rsidR="00C66C22" w:rsidRPr="003C7E27" w:rsidRDefault="00C66C22" w:rsidP="002807A2">
            <w:pPr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3828" w:type="dxa"/>
          </w:tcPr>
          <w:p w:rsidR="00C66C22" w:rsidRPr="003C7E27" w:rsidRDefault="00C66C22" w:rsidP="00600A5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Общество с ограниченной ответственностью "</w:t>
            </w:r>
            <w:proofErr w:type="spellStart"/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</w:t>
            </w:r>
            <w:proofErr w:type="spellEnd"/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по программе "Оказание первой помощи пострадавшему" 2018г., 16 часов</w:t>
            </w:r>
          </w:p>
          <w:p w:rsidR="00C66C22" w:rsidRPr="003C7E27" w:rsidRDefault="00C66C22" w:rsidP="00600A5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3C7E27" w:rsidRDefault="00C66C22" w:rsidP="00600A57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3C7E27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химии в школе в условиях реализации ФГОС ОО»</w:t>
            </w:r>
          </w:p>
          <w:p w:rsidR="00C66C22" w:rsidRPr="003C7E27" w:rsidRDefault="00C66C22" w:rsidP="00600A57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</w:rPr>
              <w:t>72 ч., 2018 год</w:t>
            </w:r>
          </w:p>
          <w:p w:rsidR="00C66C22" w:rsidRPr="003C7E27" w:rsidRDefault="00C66C22" w:rsidP="00600A5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E27">
              <w:rPr>
                <w:rFonts w:ascii="Times New Roman" w:hAnsi="Times New Roman"/>
                <w:color w:val="000000" w:themeColor="text1"/>
              </w:rPr>
              <w:t xml:space="preserve">4. </w:t>
            </w: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Государственное бюджетное образовательное учреждение дополнительного </w:t>
            </w: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«Биология» по проблеме: Обеспечение качества проверки заданий с развёрнутым ответом участников ГИА-9 экспертами территориальных предметных комиссий по предмету «Биология», 72 ч. 2018 г.</w:t>
            </w:r>
          </w:p>
          <w:p w:rsidR="00C66C22" w:rsidRPr="003C7E27" w:rsidRDefault="00C66C22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 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3C7E27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биологии в условиях реализации ФГОС ОО»</w:t>
            </w:r>
          </w:p>
          <w:p w:rsidR="00C66C22" w:rsidRPr="003C7E27" w:rsidRDefault="00C66C22" w:rsidP="00C65CC8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3C7E27">
              <w:rPr>
                <w:rFonts w:ascii="Times New Roman" w:hAnsi="Times New Roman"/>
                <w:color w:val="000000" w:themeColor="text1"/>
              </w:rPr>
              <w:t>72 ч., 2019 год</w:t>
            </w:r>
          </w:p>
        </w:tc>
        <w:tc>
          <w:tcPr>
            <w:tcW w:w="170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lastRenderedPageBreak/>
              <w:t>химия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биология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  <w:p w:rsidR="00C66C22" w:rsidRPr="009A7865" w:rsidRDefault="00C66C22" w:rsidP="0026191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внеурочн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еят</w:t>
            </w:r>
            <w:proofErr w:type="spellEnd"/>
          </w:p>
        </w:tc>
        <w:tc>
          <w:tcPr>
            <w:tcW w:w="567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66C22" w:rsidRDefault="00C66C22" w:rsidP="00600A57">
            <w:pPr>
              <w:rPr>
                <w:rFonts w:ascii="Times New Roman" w:hAnsi="Times New Roman"/>
              </w:rPr>
            </w:pPr>
          </w:p>
          <w:p w:rsidR="00C66C22" w:rsidRPr="009A7865" w:rsidRDefault="004223B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r w:rsidRPr="009A7865">
              <w:rPr>
                <w:rFonts w:ascii="Times New Roman" w:hAnsi="Times New Roman"/>
              </w:rPr>
              <w:t>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Pr="009A7865">
              <w:rPr>
                <w:rFonts w:ascii="Times New Roman" w:hAnsi="Times New Roman"/>
              </w:rPr>
              <w:t>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4223BC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rPr>
          <w:trHeight w:val="1120"/>
        </w:trPr>
        <w:tc>
          <w:tcPr>
            <w:tcW w:w="3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Мукменева</w:t>
            </w:r>
            <w:proofErr w:type="spellEnd"/>
            <w:r w:rsidRPr="009A7865">
              <w:rPr>
                <w:rFonts w:ascii="Times New Roman" w:hAnsi="Times New Roman"/>
              </w:rPr>
              <w:t xml:space="preserve"> Клавдия Николаевна</w:t>
            </w:r>
          </w:p>
        </w:tc>
        <w:tc>
          <w:tcPr>
            <w:tcW w:w="992" w:type="dxa"/>
          </w:tcPr>
          <w:p w:rsidR="002B4E1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старш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2B4E15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В</w:t>
            </w:r>
            <w:r w:rsidR="00C66C22" w:rsidRPr="009A7865">
              <w:rPr>
                <w:rFonts w:ascii="Times New Roman" w:hAnsi="Times New Roman"/>
              </w:rPr>
              <w:t>ож</w:t>
            </w:r>
            <w:proofErr w:type="spellEnd"/>
            <w:r>
              <w:rPr>
                <w:rFonts w:ascii="Times New Roman" w:hAnsi="Times New Roman"/>
              </w:rPr>
              <w:t xml:space="preserve"> (0,5)</w:t>
            </w:r>
          </w:p>
          <w:p w:rsidR="00C66C22" w:rsidRPr="009A7865" w:rsidRDefault="002B4E15" w:rsidP="002B4E1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C66C22" w:rsidRPr="009A7865" w:rsidRDefault="002B4E1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C66C22" w:rsidRPr="009A7865">
              <w:rPr>
                <w:rFonts w:ascii="Times New Roman" w:hAnsi="Times New Roman"/>
              </w:rPr>
              <w:t>.05.83</w:t>
            </w:r>
          </w:p>
        </w:tc>
        <w:tc>
          <w:tcPr>
            <w:tcW w:w="708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C66C22" w:rsidRPr="009A7865" w:rsidRDefault="00C66C22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Средне-профессиональное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 г.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6C22" w:rsidRDefault="00C66C22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колледж, </w:t>
            </w:r>
          </w:p>
          <w:p w:rsidR="00C66C22" w:rsidRPr="009A7865" w:rsidRDefault="00C66C22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116124 1535304</w:t>
            </w:r>
          </w:p>
          <w:p w:rsidR="00C66C22" w:rsidRPr="009A7865" w:rsidRDefault="00C66C22" w:rsidP="00E34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И специальность – преподавание в начальных классах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(углубленная подготовка), </w:t>
            </w:r>
          </w:p>
          <w:p w:rsidR="00C66C22" w:rsidRDefault="00C66C22" w:rsidP="00E34FA4">
            <w:pPr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квалификация – учитель начальных классо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66C22" w:rsidRDefault="00C66C22" w:rsidP="00E34F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C22" w:rsidRDefault="00C66C22" w:rsidP="00E34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C66C22" w:rsidRDefault="00C66C22" w:rsidP="00E34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«Институт современного образования по программе «Теория и методика преподавания предмета «Основы безопасности жизнедеятельности» в общеобразовательной организации в условиях реализации ФГОС»</w:t>
            </w:r>
          </w:p>
          <w:p w:rsidR="00C66C22" w:rsidRPr="009A7865" w:rsidRDefault="00C66C22" w:rsidP="00E34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828" w:type="dxa"/>
          </w:tcPr>
          <w:p w:rsidR="00C66C22" w:rsidRPr="00491C4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Ростовской области "</w:t>
            </w:r>
            <w:proofErr w:type="spellStart"/>
            <w:r>
              <w:rPr>
                <w:rFonts w:ascii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колледж" по дополнительной профессиональной программе "Развитие творческого потенциала личности средствами дополнительного образования и внеурочной деятельности в контексте Федерального государственного стандарта", 2016 г., 72 часа </w:t>
            </w:r>
          </w:p>
          <w:p w:rsidR="00C66C22" w:rsidRDefault="00C66C22" w:rsidP="00600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"Центр непрерывного образования и инноваций" по дополнительной профессиональной программе "Образование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 2018 год, 72 часа</w:t>
            </w:r>
          </w:p>
          <w:p w:rsidR="00C66C22" w:rsidRPr="00491C42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по программе "Оказание первой помощи пострадавшему" </w:t>
            </w:r>
            <w:r w:rsidRPr="00491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2018г., 16 часов</w:t>
            </w:r>
          </w:p>
          <w:p w:rsidR="00C66C22" w:rsidRPr="00491C42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1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Реализация ФГОС во внеурочной деятельности в объёме 108 часов, 2018 год</w:t>
            </w:r>
          </w:p>
          <w:p w:rsidR="00C66C22" w:rsidRPr="009A7865" w:rsidRDefault="00C66C22" w:rsidP="00FB0D87">
            <w:pPr>
              <w:jc w:val="both"/>
              <w:rPr>
                <w:rFonts w:ascii="Times New Roman" w:hAnsi="Times New Roman"/>
              </w:rPr>
            </w:pPr>
            <w:r w:rsidRPr="00491C42">
              <w:rPr>
                <w:rFonts w:ascii="Times New Roman" w:hAnsi="Times New Roman"/>
                <w:color w:val="000000" w:themeColor="text1"/>
              </w:rPr>
              <w:t>5.</w:t>
            </w:r>
            <w:r w:rsidRPr="00491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491C42">
              <w:rPr>
                <w:rFonts w:ascii="Times New Roman" w:hAnsi="Times New Roman"/>
                <w:color w:val="000000" w:themeColor="text1"/>
              </w:rPr>
              <w:t>программе «Актуальные вопросы преподавания ОБЖ в условиях реализации ФГОС ОО», 72 ч., 2018 год</w:t>
            </w:r>
          </w:p>
        </w:tc>
        <w:tc>
          <w:tcPr>
            <w:tcW w:w="1701" w:type="dxa"/>
          </w:tcPr>
          <w:p w:rsidR="00C66C22" w:rsidRDefault="002B4E1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6C22" w:rsidRPr="009A7865" w:rsidRDefault="002B4E15" w:rsidP="002B4E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 w:rsidRPr="009A7865">
              <w:rPr>
                <w:rFonts w:ascii="Times New Roman" w:hAnsi="Times New Roman"/>
              </w:rPr>
              <w:t>соотв.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 w:rsidRPr="009A7865">
              <w:rPr>
                <w:rFonts w:ascii="Times New Roman" w:hAnsi="Times New Roman"/>
              </w:rPr>
              <w:t>заним</w:t>
            </w:r>
            <w:proofErr w:type="spellEnd"/>
            <w:r w:rsidRPr="009A7865">
              <w:rPr>
                <w:rFonts w:ascii="Times New Roman" w:hAnsi="Times New Roman"/>
              </w:rPr>
              <w:t>.</w:t>
            </w:r>
          </w:p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должн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2B4E15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rPr>
          <w:trHeight w:val="1120"/>
        </w:trPr>
        <w:tc>
          <w:tcPr>
            <w:tcW w:w="3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1559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Шахбанова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Сакинат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993" w:type="dxa"/>
          </w:tcPr>
          <w:p w:rsidR="00C66C22" w:rsidRPr="009A7865" w:rsidRDefault="00C66C22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03.11.95</w:t>
            </w:r>
          </w:p>
        </w:tc>
        <w:tc>
          <w:tcPr>
            <w:tcW w:w="708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C66C22" w:rsidRDefault="00C66C22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 – профессиональное образование по специальности 44.02.02 Преподавание в начальных классах (углубленная подготовка)</w:t>
            </w:r>
          </w:p>
          <w:p w:rsidR="00C66C22" w:rsidRDefault="00C66C22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>квалификация – учитель начальных классо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66C22" w:rsidRDefault="00C66C22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828" w:type="dxa"/>
          </w:tcPr>
          <w:p w:rsidR="00C66C22" w:rsidRPr="00AF6355" w:rsidRDefault="00C66C22" w:rsidP="00600A5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1.ООО "Компьютер Инжиниринг Бизнес-Школа" по дополнительной профессиональной программе "Система управления качеством дополнительного образования детей и </w:t>
            </w:r>
            <w:r w:rsidRPr="00AF6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взрослых" 144 часа</w:t>
            </w:r>
          </w:p>
          <w:p w:rsidR="00C66C22" w:rsidRDefault="00C66C22" w:rsidP="007C6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2.Автономная некоммерческая организация «Санкт-Петербургский центр дополнительного профессионального образования» по дополнительной профессиональной </w:t>
            </w:r>
            <w:r w:rsidRPr="00AF6355">
              <w:rPr>
                <w:rFonts w:ascii="Times New Roman" w:hAnsi="Times New Roman"/>
                <w:color w:val="000000" w:themeColor="text1"/>
              </w:rPr>
              <w:t>программе «Формирование модели инклюзивного образования для детей с ограниченными возможностями здоровья в соответствии с ФГОС НОО ОВЗ», 72 ч., 2018 год</w:t>
            </w:r>
          </w:p>
        </w:tc>
        <w:tc>
          <w:tcPr>
            <w:tcW w:w="1701" w:type="dxa"/>
          </w:tcPr>
          <w:p w:rsidR="00C66C22" w:rsidRDefault="00C66C22" w:rsidP="00AF635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Домашн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буч</w:t>
            </w:r>
            <w:proofErr w:type="spellEnd"/>
          </w:p>
          <w:p w:rsidR="00C66C22" w:rsidRPr="009A7865" w:rsidRDefault="00C66C22" w:rsidP="00AF635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</w:p>
        </w:tc>
        <w:tc>
          <w:tcPr>
            <w:tcW w:w="567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C66C22" w:rsidRDefault="00AE5C4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AE5C4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rPr>
          <w:trHeight w:val="1120"/>
        </w:trPr>
        <w:tc>
          <w:tcPr>
            <w:tcW w:w="3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559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Волгина Евгения Михайловна</w:t>
            </w:r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993" w:type="dxa"/>
          </w:tcPr>
          <w:p w:rsidR="00C66C22" w:rsidRDefault="00C66C22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08.09.78</w:t>
            </w:r>
          </w:p>
        </w:tc>
        <w:tc>
          <w:tcPr>
            <w:tcW w:w="708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C66C22" w:rsidRPr="002F2AC9" w:rsidRDefault="00C66C22" w:rsidP="00E34F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AC9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образование, 2009г., ФГОУ ВПО «Южный федеральный институт » ВСГ№ 2959817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специальность- педагогика и психология, квалификация – педагог-психолог</w:t>
            </w:r>
          </w:p>
        </w:tc>
        <w:tc>
          <w:tcPr>
            <w:tcW w:w="3828" w:type="dxa"/>
          </w:tcPr>
          <w:p w:rsidR="00C66C22" w:rsidRPr="00AF6355" w:rsidRDefault="00C66C22" w:rsidP="007764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 по программе дополнительного профессионального образования «Педагогика и психология» по проблеме: Психологическая поддержка развития детской одарённости в условиях инновационного образования», 72 ч., 2018 год</w:t>
            </w:r>
          </w:p>
        </w:tc>
        <w:tc>
          <w:tcPr>
            <w:tcW w:w="1701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67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AE5C4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C66C22" w:rsidRPr="009A7865" w:rsidTr="00A073E2">
        <w:trPr>
          <w:trHeight w:val="1120"/>
        </w:trPr>
        <w:tc>
          <w:tcPr>
            <w:tcW w:w="3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559" w:type="dxa"/>
          </w:tcPr>
          <w:p w:rsidR="00C66C22" w:rsidRPr="00AF6355" w:rsidRDefault="00C66C22" w:rsidP="00600A57">
            <w:pPr>
              <w:rPr>
                <w:rFonts w:ascii="Times New Roman" w:hAnsi="Times New Roman"/>
                <w:color w:val="C00000"/>
              </w:rPr>
            </w:pPr>
            <w:proofErr w:type="spellStart"/>
            <w:r w:rsidRPr="00AF6355">
              <w:rPr>
                <w:rFonts w:ascii="Times New Roman" w:hAnsi="Times New Roman"/>
                <w:color w:val="C00000"/>
              </w:rPr>
              <w:t>Оселёдко</w:t>
            </w:r>
            <w:proofErr w:type="spellEnd"/>
            <w:r w:rsidRPr="00AF6355">
              <w:rPr>
                <w:rFonts w:ascii="Times New Roman" w:hAnsi="Times New Roman"/>
                <w:color w:val="C00000"/>
              </w:rPr>
              <w:t xml:space="preserve"> Ирина Васильевна</w:t>
            </w:r>
          </w:p>
        </w:tc>
        <w:tc>
          <w:tcPr>
            <w:tcW w:w="992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франц. яз</w:t>
            </w:r>
          </w:p>
        </w:tc>
        <w:tc>
          <w:tcPr>
            <w:tcW w:w="993" w:type="dxa"/>
          </w:tcPr>
          <w:p w:rsidR="00C66C22" w:rsidRDefault="00C66C22" w:rsidP="007D76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02.10.63</w:t>
            </w:r>
          </w:p>
        </w:tc>
        <w:tc>
          <w:tcPr>
            <w:tcW w:w="708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C66C22" w:rsidRDefault="00C66C22" w:rsidP="00792A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образование, </w:t>
            </w:r>
            <w:r>
              <w:rPr>
                <w:rFonts w:ascii="Times New Roman" w:hAnsi="Times New Roman"/>
                <w:sz w:val="24"/>
                <w:szCs w:val="24"/>
              </w:rPr>
              <w:t>1985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6C22" w:rsidRPr="002F2AC9" w:rsidRDefault="00C66C22" w:rsidP="00792A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65">
              <w:rPr>
                <w:rFonts w:ascii="Times New Roman" w:hAnsi="Times New Roman"/>
                <w:sz w:val="24"/>
                <w:szCs w:val="24"/>
              </w:rPr>
              <w:t xml:space="preserve">Ростовский государственный педагогический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t>институт</w:t>
            </w:r>
            <w:r w:rsidRPr="009A7865">
              <w:rPr>
                <w:rFonts w:ascii="Times New Roman" w:hAnsi="Times New Roman"/>
                <w:sz w:val="24"/>
                <w:szCs w:val="24"/>
              </w:rPr>
              <w:t>, специальность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немецкого яз.</w:t>
            </w:r>
          </w:p>
        </w:tc>
        <w:tc>
          <w:tcPr>
            <w:tcW w:w="3828" w:type="dxa"/>
          </w:tcPr>
          <w:p w:rsidR="00C66C22" w:rsidRPr="00AF6355" w:rsidRDefault="00C66C22" w:rsidP="007764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C22" w:rsidRDefault="00C66C22" w:rsidP="00AF6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франц. яз.</w:t>
            </w:r>
          </w:p>
        </w:tc>
        <w:tc>
          <w:tcPr>
            <w:tcW w:w="567" w:type="dxa"/>
          </w:tcPr>
          <w:p w:rsidR="00C66C22" w:rsidRDefault="00C66C22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6C22" w:rsidRPr="009A7865" w:rsidRDefault="00C66C22" w:rsidP="00600A5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6C22" w:rsidRPr="009A7865" w:rsidRDefault="00AE5C4A" w:rsidP="00600A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772602" w:rsidRDefault="00772602" w:rsidP="000F03A2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</w:p>
    <w:p w:rsidR="000F03A2" w:rsidRDefault="00772602" w:rsidP="000F03A2">
      <w:pPr>
        <w:tabs>
          <w:tab w:val="left" w:pos="390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Вакан</w:t>
      </w:r>
      <w:r w:rsidR="00AF6355">
        <w:rPr>
          <w:rFonts w:ascii="Times New Roman" w:hAnsi="Times New Roman"/>
          <w:lang w:eastAsia="ru-RU"/>
        </w:rPr>
        <w:t>сия – учитель английского языка, учитель русского языка и литературы, учитель математики, директор ОО.</w:t>
      </w:r>
    </w:p>
    <w:p w:rsidR="00AF6355" w:rsidRDefault="00AF6355" w:rsidP="000F03A2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И. о. директора – И. А. </w:t>
      </w:r>
      <w:proofErr w:type="spellStart"/>
      <w:r>
        <w:rPr>
          <w:rFonts w:ascii="Times New Roman" w:hAnsi="Times New Roman"/>
          <w:lang w:eastAsia="ru-RU"/>
        </w:rPr>
        <w:t>Драган</w:t>
      </w:r>
      <w:proofErr w:type="spellEnd"/>
      <w:r>
        <w:rPr>
          <w:rFonts w:ascii="Times New Roman" w:hAnsi="Times New Roman"/>
          <w:lang w:eastAsia="ru-RU"/>
        </w:rPr>
        <w:t xml:space="preserve"> </w:t>
      </w:r>
    </w:p>
    <w:p w:rsidR="000F03A2" w:rsidRPr="009A7865" w:rsidRDefault="000F03A2" w:rsidP="000F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7865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Pr="009A7865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A7865">
        <w:rPr>
          <w:rFonts w:ascii="Times New Roman" w:hAnsi="Times New Roman"/>
          <w:sz w:val="24"/>
          <w:szCs w:val="24"/>
          <w:lang w:eastAsia="ru-RU"/>
        </w:rPr>
        <w:t xml:space="preserve">иректора по  </w:t>
      </w:r>
      <w:r w:rsidR="002B6F18">
        <w:rPr>
          <w:rFonts w:ascii="Times New Roman" w:hAnsi="Times New Roman"/>
          <w:sz w:val="24"/>
          <w:szCs w:val="24"/>
          <w:lang w:eastAsia="ru-RU"/>
        </w:rPr>
        <w:t> </w:t>
      </w:r>
      <w:r w:rsidRPr="009A7865">
        <w:rPr>
          <w:rFonts w:ascii="Times New Roman" w:hAnsi="Times New Roman"/>
          <w:sz w:val="24"/>
          <w:szCs w:val="24"/>
          <w:lang w:eastAsia="ru-RU"/>
        </w:rPr>
        <w:t>учебно</w:t>
      </w:r>
      <w:r w:rsidR="007D76FE">
        <w:rPr>
          <w:rFonts w:ascii="Times New Roman" w:hAnsi="Times New Roman"/>
          <w:sz w:val="24"/>
          <w:szCs w:val="24"/>
          <w:lang w:eastAsia="ru-RU"/>
        </w:rPr>
        <w:t xml:space="preserve">-методической работе  _____________ </w:t>
      </w:r>
      <w:r w:rsidR="00945FCC">
        <w:rPr>
          <w:rFonts w:ascii="Times New Roman" w:hAnsi="Times New Roman"/>
          <w:sz w:val="24"/>
          <w:szCs w:val="24"/>
          <w:lang w:eastAsia="ru-RU"/>
        </w:rPr>
        <w:t xml:space="preserve">И. А. </w:t>
      </w:r>
      <w:proofErr w:type="spellStart"/>
      <w:r w:rsidR="00945FCC">
        <w:rPr>
          <w:rFonts w:ascii="Times New Roman" w:hAnsi="Times New Roman"/>
          <w:sz w:val="24"/>
          <w:szCs w:val="24"/>
          <w:lang w:eastAsia="ru-RU"/>
        </w:rPr>
        <w:t>Драган</w:t>
      </w:r>
      <w:proofErr w:type="spellEnd"/>
    </w:p>
    <w:p w:rsidR="000F03A2" w:rsidRPr="009A7865" w:rsidRDefault="000F03A2" w:rsidP="000F03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03A2" w:rsidRPr="009A7865" w:rsidRDefault="000F03A2" w:rsidP="000F03A2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708D9" w:rsidRDefault="002708D9"/>
    <w:sectPr w:rsidR="002708D9" w:rsidSect="000478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22" w:rsidRDefault="00C66C22" w:rsidP="000478C5">
      <w:pPr>
        <w:spacing w:after="0" w:line="240" w:lineRule="auto"/>
      </w:pPr>
      <w:r>
        <w:separator/>
      </w:r>
    </w:p>
  </w:endnote>
  <w:endnote w:type="continuationSeparator" w:id="1">
    <w:p w:rsidR="00C66C22" w:rsidRDefault="00C66C22" w:rsidP="0004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22" w:rsidRDefault="00C66C22" w:rsidP="000478C5">
      <w:pPr>
        <w:spacing w:after="0" w:line="240" w:lineRule="auto"/>
      </w:pPr>
      <w:r>
        <w:separator/>
      </w:r>
    </w:p>
  </w:footnote>
  <w:footnote w:type="continuationSeparator" w:id="1">
    <w:p w:rsidR="00C66C22" w:rsidRDefault="00C66C22" w:rsidP="0004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037F"/>
    <w:multiLevelType w:val="hybridMultilevel"/>
    <w:tmpl w:val="B15C8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B2C99"/>
    <w:multiLevelType w:val="hybridMultilevel"/>
    <w:tmpl w:val="85020D98"/>
    <w:lvl w:ilvl="0" w:tplc="4614F1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C07"/>
    <w:rsid w:val="00000C07"/>
    <w:rsid w:val="0000393A"/>
    <w:rsid w:val="00005622"/>
    <w:rsid w:val="00021526"/>
    <w:rsid w:val="00025DE7"/>
    <w:rsid w:val="00030CD9"/>
    <w:rsid w:val="00032AF0"/>
    <w:rsid w:val="00036623"/>
    <w:rsid w:val="00040574"/>
    <w:rsid w:val="0004194E"/>
    <w:rsid w:val="000470A3"/>
    <w:rsid w:val="000478C5"/>
    <w:rsid w:val="00051897"/>
    <w:rsid w:val="0006140D"/>
    <w:rsid w:val="00066338"/>
    <w:rsid w:val="000847E9"/>
    <w:rsid w:val="000A2520"/>
    <w:rsid w:val="000A3F71"/>
    <w:rsid w:val="000B50B0"/>
    <w:rsid w:val="000D0E52"/>
    <w:rsid w:val="000F03A2"/>
    <w:rsid w:val="000F42EC"/>
    <w:rsid w:val="00100316"/>
    <w:rsid w:val="00116EFE"/>
    <w:rsid w:val="001222AB"/>
    <w:rsid w:val="00132599"/>
    <w:rsid w:val="00133C13"/>
    <w:rsid w:val="0015107F"/>
    <w:rsid w:val="001521FA"/>
    <w:rsid w:val="001879A9"/>
    <w:rsid w:val="001C566B"/>
    <w:rsid w:val="001E2055"/>
    <w:rsid w:val="001F4790"/>
    <w:rsid w:val="002072D9"/>
    <w:rsid w:val="00217172"/>
    <w:rsid w:val="00246832"/>
    <w:rsid w:val="00256DD4"/>
    <w:rsid w:val="0026191F"/>
    <w:rsid w:val="002625DE"/>
    <w:rsid w:val="00266190"/>
    <w:rsid w:val="002708D9"/>
    <w:rsid w:val="00271234"/>
    <w:rsid w:val="002807A2"/>
    <w:rsid w:val="00285293"/>
    <w:rsid w:val="00295BDB"/>
    <w:rsid w:val="002A36AF"/>
    <w:rsid w:val="002B0BC8"/>
    <w:rsid w:val="002B4E15"/>
    <w:rsid w:val="002B6F18"/>
    <w:rsid w:val="002C6A70"/>
    <w:rsid w:val="002D3676"/>
    <w:rsid w:val="002E33B6"/>
    <w:rsid w:val="002F2AC9"/>
    <w:rsid w:val="002F2B82"/>
    <w:rsid w:val="002F5F15"/>
    <w:rsid w:val="002F7F73"/>
    <w:rsid w:val="003056CD"/>
    <w:rsid w:val="00331EFE"/>
    <w:rsid w:val="003329FF"/>
    <w:rsid w:val="00332C99"/>
    <w:rsid w:val="00351BD8"/>
    <w:rsid w:val="00355D7E"/>
    <w:rsid w:val="00356684"/>
    <w:rsid w:val="00374760"/>
    <w:rsid w:val="00376AD1"/>
    <w:rsid w:val="00381DE1"/>
    <w:rsid w:val="003A11B9"/>
    <w:rsid w:val="003A1498"/>
    <w:rsid w:val="003A229D"/>
    <w:rsid w:val="003B06C5"/>
    <w:rsid w:val="003B58EE"/>
    <w:rsid w:val="003B7CF0"/>
    <w:rsid w:val="003C7E27"/>
    <w:rsid w:val="003F08D8"/>
    <w:rsid w:val="003F2280"/>
    <w:rsid w:val="003F2AAA"/>
    <w:rsid w:val="00401169"/>
    <w:rsid w:val="00402845"/>
    <w:rsid w:val="004072D1"/>
    <w:rsid w:val="00412422"/>
    <w:rsid w:val="00412F1A"/>
    <w:rsid w:val="00415E8A"/>
    <w:rsid w:val="00421DB3"/>
    <w:rsid w:val="004223BC"/>
    <w:rsid w:val="00437019"/>
    <w:rsid w:val="004445CD"/>
    <w:rsid w:val="004474B8"/>
    <w:rsid w:val="00463257"/>
    <w:rsid w:val="00474FD3"/>
    <w:rsid w:val="00491C42"/>
    <w:rsid w:val="00494112"/>
    <w:rsid w:val="004A2C42"/>
    <w:rsid w:val="004A3F85"/>
    <w:rsid w:val="004A6CED"/>
    <w:rsid w:val="004A74F4"/>
    <w:rsid w:val="004D7828"/>
    <w:rsid w:val="004F0E8B"/>
    <w:rsid w:val="004F134F"/>
    <w:rsid w:val="005066A8"/>
    <w:rsid w:val="0050763C"/>
    <w:rsid w:val="005108B6"/>
    <w:rsid w:val="005231BE"/>
    <w:rsid w:val="005240C7"/>
    <w:rsid w:val="005359EF"/>
    <w:rsid w:val="00552014"/>
    <w:rsid w:val="0055718A"/>
    <w:rsid w:val="0055765F"/>
    <w:rsid w:val="00570DB4"/>
    <w:rsid w:val="0057466C"/>
    <w:rsid w:val="005845A6"/>
    <w:rsid w:val="00593769"/>
    <w:rsid w:val="00594A1F"/>
    <w:rsid w:val="005A5460"/>
    <w:rsid w:val="005A6585"/>
    <w:rsid w:val="005E34C5"/>
    <w:rsid w:val="005F0748"/>
    <w:rsid w:val="005F1976"/>
    <w:rsid w:val="00600A57"/>
    <w:rsid w:val="00601179"/>
    <w:rsid w:val="00601756"/>
    <w:rsid w:val="00622668"/>
    <w:rsid w:val="00636A10"/>
    <w:rsid w:val="00637A86"/>
    <w:rsid w:val="00644375"/>
    <w:rsid w:val="00657788"/>
    <w:rsid w:val="00660F2E"/>
    <w:rsid w:val="00672CA4"/>
    <w:rsid w:val="00673837"/>
    <w:rsid w:val="00674CC6"/>
    <w:rsid w:val="006752CB"/>
    <w:rsid w:val="00684EB6"/>
    <w:rsid w:val="006A4C97"/>
    <w:rsid w:val="006A7C41"/>
    <w:rsid w:val="006B5A86"/>
    <w:rsid w:val="006C3401"/>
    <w:rsid w:val="006C600D"/>
    <w:rsid w:val="006D62BD"/>
    <w:rsid w:val="006E60EA"/>
    <w:rsid w:val="006F246B"/>
    <w:rsid w:val="00735068"/>
    <w:rsid w:val="007533E7"/>
    <w:rsid w:val="007713C2"/>
    <w:rsid w:val="00772602"/>
    <w:rsid w:val="00776410"/>
    <w:rsid w:val="00777F8D"/>
    <w:rsid w:val="00786F9C"/>
    <w:rsid w:val="00792A85"/>
    <w:rsid w:val="007A312F"/>
    <w:rsid w:val="007A5C2D"/>
    <w:rsid w:val="007B06C8"/>
    <w:rsid w:val="007B4F12"/>
    <w:rsid w:val="007C4C18"/>
    <w:rsid w:val="007C682F"/>
    <w:rsid w:val="007D28B1"/>
    <w:rsid w:val="007D76FE"/>
    <w:rsid w:val="007E3C4D"/>
    <w:rsid w:val="007F3175"/>
    <w:rsid w:val="008121AD"/>
    <w:rsid w:val="0081655A"/>
    <w:rsid w:val="008278EC"/>
    <w:rsid w:val="00833E8A"/>
    <w:rsid w:val="00845CE5"/>
    <w:rsid w:val="008A67E5"/>
    <w:rsid w:val="008B53A5"/>
    <w:rsid w:val="008B60D6"/>
    <w:rsid w:val="008E39DA"/>
    <w:rsid w:val="008E5211"/>
    <w:rsid w:val="008F762E"/>
    <w:rsid w:val="00901CC5"/>
    <w:rsid w:val="009167E1"/>
    <w:rsid w:val="0093153E"/>
    <w:rsid w:val="00945FCC"/>
    <w:rsid w:val="0094707D"/>
    <w:rsid w:val="00961916"/>
    <w:rsid w:val="00964B21"/>
    <w:rsid w:val="00967E7C"/>
    <w:rsid w:val="00971D04"/>
    <w:rsid w:val="00992305"/>
    <w:rsid w:val="0099784B"/>
    <w:rsid w:val="009A148B"/>
    <w:rsid w:val="009A259F"/>
    <w:rsid w:val="009B4CDE"/>
    <w:rsid w:val="009C3CAC"/>
    <w:rsid w:val="009D4462"/>
    <w:rsid w:val="009E792D"/>
    <w:rsid w:val="009F6933"/>
    <w:rsid w:val="009F727B"/>
    <w:rsid w:val="00A00B3C"/>
    <w:rsid w:val="00A073E2"/>
    <w:rsid w:val="00A1176B"/>
    <w:rsid w:val="00A12A38"/>
    <w:rsid w:val="00A316D0"/>
    <w:rsid w:val="00A41C4D"/>
    <w:rsid w:val="00A43EE6"/>
    <w:rsid w:val="00A479EA"/>
    <w:rsid w:val="00A66C3E"/>
    <w:rsid w:val="00A73B01"/>
    <w:rsid w:val="00A8097F"/>
    <w:rsid w:val="00A86F4C"/>
    <w:rsid w:val="00A87215"/>
    <w:rsid w:val="00AE01FC"/>
    <w:rsid w:val="00AE16CD"/>
    <w:rsid w:val="00AE54C1"/>
    <w:rsid w:val="00AE5C4A"/>
    <w:rsid w:val="00AF6355"/>
    <w:rsid w:val="00B10739"/>
    <w:rsid w:val="00B11C8B"/>
    <w:rsid w:val="00B13D4E"/>
    <w:rsid w:val="00B17A15"/>
    <w:rsid w:val="00B20639"/>
    <w:rsid w:val="00B22DE2"/>
    <w:rsid w:val="00B24FB0"/>
    <w:rsid w:val="00B321D8"/>
    <w:rsid w:val="00B53442"/>
    <w:rsid w:val="00B716EB"/>
    <w:rsid w:val="00B82BCC"/>
    <w:rsid w:val="00B83446"/>
    <w:rsid w:val="00B85655"/>
    <w:rsid w:val="00B97F5C"/>
    <w:rsid w:val="00BA0435"/>
    <w:rsid w:val="00BA1AEC"/>
    <w:rsid w:val="00BA6284"/>
    <w:rsid w:val="00BB0E94"/>
    <w:rsid w:val="00BC2B93"/>
    <w:rsid w:val="00BD323B"/>
    <w:rsid w:val="00BF2A1A"/>
    <w:rsid w:val="00BF2B3D"/>
    <w:rsid w:val="00C15091"/>
    <w:rsid w:val="00C16578"/>
    <w:rsid w:val="00C245A9"/>
    <w:rsid w:val="00C24C19"/>
    <w:rsid w:val="00C36003"/>
    <w:rsid w:val="00C41A48"/>
    <w:rsid w:val="00C43694"/>
    <w:rsid w:val="00C50632"/>
    <w:rsid w:val="00C60E61"/>
    <w:rsid w:val="00C64524"/>
    <w:rsid w:val="00C65CC8"/>
    <w:rsid w:val="00C66C22"/>
    <w:rsid w:val="00C6731D"/>
    <w:rsid w:val="00C74900"/>
    <w:rsid w:val="00CC5006"/>
    <w:rsid w:val="00D07236"/>
    <w:rsid w:val="00D139CD"/>
    <w:rsid w:val="00D1478C"/>
    <w:rsid w:val="00D230F2"/>
    <w:rsid w:val="00D31A66"/>
    <w:rsid w:val="00D33D20"/>
    <w:rsid w:val="00D35955"/>
    <w:rsid w:val="00D36F33"/>
    <w:rsid w:val="00D375F2"/>
    <w:rsid w:val="00D43CB3"/>
    <w:rsid w:val="00D4451D"/>
    <w:rsid w:val="00D51CB9"/>
    <w:rsid w:val="00D709E2"/>
    <w:rsid w:val="00D73E65"/>
    <w:rsid w:val="00D745CE"/>
    <w:rsid w:val="00D8125E"/>
    <w:rsid w:val="00D8166D"/>
    <w:rsid w:val="00D87384"/>
    <w:rsid w:val="00D95E66"/>
    <w:rsid w:val="00D96A0F"/>
    <w:rsid w:val="00D97DA6"/>
    <w:rsid w:val="00DA3940"/>
    <w:rsid w:val="00DD1A91"/>
    <w:rsid w:val="00DD2D60"/>
    <w:rsid w:val="00DE14FF"/>
    <w:rsid w:val="00DF09F2"/>
    <w:rsid w:val="00E04733"/>
    <w:rsid w:val="00E1447E"/>
    <w:rsid w:val="00E1456E"/>
    <w:rsid w:val="00E20628"/>
    <w:rsid w:val="00E2539B"/>
    <w:rsid w:val="00E26506"/>
    <w:rsid w:val="00E327A9"/>
    <w:rsid w:val="00E34FA4"/>
    <w:rsid w:val="00E54A2D"/>
    <w:rsid w:val="00E62A39"/>
    <w:rsid w:val="00E81FEF"/>
    <w:rsid w:val="00E843B8"/>
    <w:rsid w:val="00E929A3"/>
    <w:rsid w:val="00EA1B61"/>
    <w:rsid w:val="00EA6E8A"/>
    <w:rsid w:val="00EA7043"/>
    <w:rsid w:val="00EA78EB"/>
    <w:rsid w:val="00EB4B6E"/>
    <w:rsid w:val="00ED6C6B"/>
    <w:rsid w:val="00ED7A92"/>
    <w:rsid w:val="00EE3E40"/>
    <w:rsid w:val="00EF0674"/>
    <w:rsid w:val="00EF592A"/>
    <w:rsid w:val="00F00062"/>
    <w:rsid w:val="00F16973"/>
    <w:rsid w:val="00F24EF5"/>
    <w:rsid w:val="00F44E4D"/>
    <w:rsid w:val="00F6732E"/>
    <w:rsid w:val="00F80F09"/>
    <w:rsid w:val="00F954B6"/>
    <w:rsid w:val="00F97273"/>
    <w:rsid w:val="00FA51CA"/>
    <w:rsid w:val="00FB0A06"/>
    <w:rsid w:val="00FB0D87"/>
    <w:rsid w:val="00FB1254"/>
    <w:rsid w:val="00FC6A55"/>
    <w:rsid w:val="00FD0F50"/>
    <w:rsid w:val="00FD7D7B"/>
    <w:rsid w:val="00FE6195"/>
    <w:rsid w:val="00FF361C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3A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0F03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8C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4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8C5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8C5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шрифт абзаца1"/>
    <w:rsid w:val="005359EF"/>
  </w:style>
  <w:style w:type="paragraph" w:styleId="ab">
    <w:name w:val="List Paragraph"/>
    <w:basedOn w:val="a"/>
    <w:uiPriority w:val="34"/>
    <w:qFormat/>
    <w:rsid w:val="00122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30</Pages>
  <Words>5421</Words>
  <Characters>30905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219</cp:revision>
  <cp:lastPrinted>2019-09-03T14:05:00Z</cp:lastPrinted>
  <dcterms:created xsi:type="dcterms:W3CDTF">2016-08-18T08:05:00Z</dcterms:created>
  <dcterms:modified xsi:type="dcterms:W3CDTF">2019-10-11T09:25:00Z</dcterms:modified>
</cp:coreProperties>
</file>